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8C88E" w14:textId="291B4FC7" w:rsidR="003F0A1A" w:rsidRDefault="006E4DAC">
      <w:r>
        <w:t>Добрый день!</w:t>
      </w:r>
    </w:p>
    <w:p w14:paraId="17D059F7" w14:textId="2F1815F3" w:rsidR="006E4DAC" w:rsidRDefault="006E4DAC"/>
    <w:p w14:paraId="4A0ECE1D" w14:textId="24C0985C" w:rsidR="006E4DAC" w:rsidRPr="006E4DAC" w:rsidRDefault="006E4DAC">
      <w:r>
        <w:rPr>
          <w:rFonts w:ascii="Times New Roman" w:hAnsi="Times New Roman" w:cs="Times New Roman"/>
        </w:rPr>
        <w:t>Приемлемы низкий или полный профиль платы</w:t>
      </w:r>
    </w:p>
    <w:sectPr w:rsidR="006E4DAC" w:rsidRPr="006E4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DAC"/>
    <w:rsid w:val="003F0A1A"/>
    <w:rsid w:val="006E4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D41F1"/>
  <w15:chartTrackingRefBased/>
  <w15:docId w15:val="{15085AC4-7773-4801-AB66-81A7934F2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 Krasnova</dc:creator>
  <cp:keywords/>
  <dc:description/>
  <cp:lastModifiedBy>Ksenia Krasnova</cp:lastModifiedBy>
  <cp:revision>1</cp:revision>
  <dcterms:created xsi:type="dcterms:W3CDTF">2021-03-24T08:23:00Z</dcterms:created>
  <dcterms:modified xsi:type="dcterms:W3CDTF">2021-03-24T08:24:00Z</dcterms:modified>
</cp:coreProperties>
</file>