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478E83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2E2602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1744AEA3" w:rsidR="0010492E" w:rsidRPr="00B128CD" w:rsidRDefault="0010492E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рассмотрения заявок претендентов на участие в открытом запросе котировок в электронной форме</w:t>
      </w:r>
      <w:r w:rsidR="002F19E6">
        <w:rPr>
          <w:b/>
          <w:bCs/>
          <w:sz w:val="22"/>
          <w:szCs w:val="22"/>
        </w:rPr>
        <w:t xml:space="preserve"> ср</w:t>
      </w:r>
      <w:r w:rsidR="00600252">
        <w:rPr>
          <w:b/>
          <w:bCs/>
          <w:sz w:val="22"/>
          <w:szCs w:val="22"/>
        </w:rPr>
        <w:t>еди субъектов малого и среднего предпринимательства</w:t>
      </w:r>
    </w:p>
    <w:p w14:paraId="20BE3FC3" w14:textId="17E6D488" w:rsidR="002A49FA" w:rsidRPr="00B128CD" w:rsidRDefault="001E748D" w:rsidP="002A49FA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           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на закупку</w:t>
      </w:r>
      <w:r w:rsidR="002F19E6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канализационной решетки-дробилки.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40DA3C4E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0E3DE5">
        <w:rPr>
          <w:sz w:val="22"/>
          <w:szCs w:val="22"/>
        </w:rPr>
        <w:t>04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0E3DE5">
        <w:rPr>
          <w:sz w:val="22"/>
          <w:szCs w:val="22"/>
        </w:rPr>
        <w:t>сентября</w:t>
      </w:r>
      <w:r w:rsidR="003E6FE8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6C24BD28" w:rsidR="005322A1" w:rsidRPr="00B128CD" w:rsidRDefault="00EA5C62" w:rsidP="00010CA7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 w:rsidR="00600252">
        <w:rPr>
          <w:b/>
          <w:bCs/>
          <w:sz w:val="22"/>
          <w:szCs w:val="22"/>
        </w:rPr>
        <w:t>канализационной решетки-дробилки.</w:t>
      </w:r>
    </w:p>
    <w:p w14:paraId="73F8D31D" w14:textId="521A8FB5" w:rsidR="00970FCA" w:rsidRPr="00B128CD" w:rsidRDefault="00970FCA" w:rsidP="004E5538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Извещение №</w:t>
      </w:r>
      <w:r w:rsidR="007173B3" w:rsidRPr="00B128CD">
        <w:rPr>
          <w:sz w:val="22"/>
          <w:szCs w:val="22"/>
        </w:rPr>
        <w:t xml:space="preserve"> </w:t>
      </w:r>
      <w:r w:rsidR="00DA303D">
        <w:t>32009438082</w:t>
      </w:r>
      <w:r w:rsidR="00BA1644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D651ED">
        <w:rPr>
          <w:sz w:val="22"/>
          <w:szCs w:val="22"/>
        </w:rPr>
        <w:t>27</w:t>
      </w:r>
      <w:r w:rsidRPr="00B128CD">
        <w:rPr>
          <w:sz w:val="22"/>
          <w:szCs w:val="22"/>
        </w:rPr>
        <w:t xml:space="preserve">» </w:t>
      </w:r>
      <w:r w:rsidR="00D651ED">
        <w:rPr>
          <w:sz w:val="22"/>
          <w:szCs w:val="22"/>
        </w:rPr>
        <w:t>августа</w:t>
      </w:r>
      <w:r w:rsidRPr="00B128CD">
        <w:rPr>
          <w:sz w:val="22"/>
          <w:szCs w:val="22"/>
        </w:rPr>
        <w:t xml:space="preserve"> 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56A68645" w:rsidR="00010CA7" w:rsidRPr="000552A5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7E3FEB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7E3FEB">
        <w:rPr>
          <w:sz w:val="22"/>
          <w:szCs w:val="22"/>
        </w:rPr>
        <w:t xml:space="preserve">213-ПЛП </w:t>
      </w:r>
      <w:r w:rsidR="00856039" w:rsidRPr="00B128CD">
        <w:rPr>
          <w:sz w:val="22"/>
          <w:szCs w:val="22"/>
        </w:rPr>
        <w:t xml:space="preserve">от </w:t>
      </w:r>
      <w:r w:rsidR="007E3FEB">
        <w:rPr>
          <w:sz w:val="22"/>
          <w:szCs w:val="22"/>
        </w:rPr>
        <w:t>27.08.2020</w:t>
      </w:r>
    </w:p>
    <w:p w14:paraId="4D79D9F6" w14:textId="77777777" w:rsidR="000552A5" w:rsidRPr="00B128CD" w:rsidRDefault="000552A5" w:rsidP="000552A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78AF4E4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</w:t>
            </w:r>
            <w:r w:rsidR="00D45E06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D45E06">
              <w:rPr>
                <w:sz w:val="22"/>
                <w:szCs w:val="22"/>
                <w:lang w:val="ru"/>
              </w:rPr>
              <w:t>,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D21703">
              <w:rPr>
                <w:sz w:val="22"/>
                <w:szCs w:val="22"/>
                <w:lang w:val="ru"/>
              </w:rPr>
              <w:t>р</w:t>
            </w:r>
            <w:r w:rsidRPr="00B128CD">
              <w:rPr>
                <w:sz w:val="22"/>
                <w:szCs w:val="22"/>
                <w:lang w:val="ru"/>
              </w:rPr>
              <w:t>уководитель департамента закупок</w:t>
            </w:r>
            <w:r w:rsidR="007E332B">
              <w:rPr>
                <w:sz w:val="22"/>
                <w:szCs w:val="22"/>
                <w:lang w:val="ru"/>
              </w:rPr>
              <w:t xml:space="preserve"> Дирекции по о</w:t>
            </w:r>
            <w:r w:rsidR="0099175C">
              <w:rPr>
                <w:sz w:val="22"/>
                <w:szCs w:val="22"/>
                <w:lang w:val="ru"/>
              </w:rPr>
              <w:t xml:space="preserve">перационной деятельности </w:t>
            </w:r>
            <w:r w:rsidR="00927DB3">
              <w:rPr>
                <w:sz w:val="22"/>
                <w:szCs w:val="22"/>
                <w:lang w:val="ru"/>
              </w:rPr>
              <w:t>УК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1714333B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3A96D34A" w14:textId="66887DC5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</w:t>
            </w:r>
            <w:r w:rsidR="00932619">
              <w:rPr>
                <w:sz w:val="22"/>
                <w:szCs w:val="22"/>
              </w:rPr>
              <w:t xml:space="preserve">, руководитель департамента технологического </w:t>
            </w:r>
            <w:r w:rsidR="00927DB3">
              <w:rPr>
                <w:sz w:val="22"/>
                <w:szCs w:val="22"/>
              </w:rPr>
              <w:t>и грузоподъёмного оборудования УК</w:t>
            </w:r>
          </w:p>
        </w:tc>
      </w:tr>
      <w:tr w:rsidR="00102FBC" w:rsidRPr="00B128CD" w14:paraId="348EC4CF" w14:textId="77777777" w:rsidTr="0099175C">
        <w:trPr>
          <w:trHeight w:hRule="exact" w:val="730"/>
        </w:trPr>
        <w:tc>
          <w:tcPr>
            <w:tcW w:w="1383" w:type="pct"/>
            <w:vAlign w:val="center"/>
          </w:tcPr>
          <w:p w14:paraId="0577E86E" w14:textId="40C67BCA" w:rsidR="00102FBC" w:rsidRPr="00B128CD" w:rsidRDefault="00927DB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56587074" w:rsidR="00102FBC" w:rsidRPr="00B128CD" w:rsidRDefault="00601E36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</w:t>
            </w:r>
            <w:r w:rsidR="00A7017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ов Р.</w:t>
            </w:r>
            <w:r w:rsidR="00D45E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руководитель департамента</w:t>
            </w:r>
            <w:r w:rsidR="00EF29F3">
              <w:rPr>
                <w:sz w:val="22"/>
                <w:szCs w:val="22"/>
              </w:rPr>
              <w:t xml:space="preserve"> поддержания и развития инфраструктуры УК</w:t>
            </w:r>
          </w:p>
        </w:tc>
      </w:tr>
      <w:tr w:rsidR="005636AF" w:rsidRPr="00B128CD" w14:paraId="60B5EC1F" w14:textId="77777777" w:rsidTr="006250AE">
        <w:trPr>
          <w:trHeight w:hRule="exact" w:val="571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18E19317" w:rsidR="005636AF" w:rsidRPr="005636AF" w:rsidRDefault="00A70179" w:rsidP="00A70179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Чибриков</w:t>
            </w:r>
            <w:r w:rsidR="00D45E0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Д.А.,</w:t>
            </w:r>
            <w:r w:rsidR="00D217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старший финансовый контролер</w:t>
            </w:r>
            <w:r w:rsidR="006250AE">
              <w:rPr>
                <w:rFonts w:ascii="Times New Roman" w:eastAsia="Times New Roman" w:hAnsi="Times New Roman"/>
                <w:sz w:val="22"/>
                <w:szCs w:val="22"/>
              </w:rPr>
              <w:t xml:space="preserve"> отдела финансового контроля и управленческого учета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0D49F0A" w:rsidR="005636AF" w:rsidRPr="00B128CD" w:rsidRDefault="00CB57FC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Латышев Н.</w:t>
            </w:r>
            <w:r w:rsidR="00D2170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глава направления</w:t>
            </w:r>
            <w:r w:rsidR="00D45E06">
              <w:rPr>
                <w:sz w:val="22"/>
                <w:szCs w:val="22"/>
              </w:rPr>
              <w:t xml:space="preserve"> по договорной работе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3A516A5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</w:t>
            </w:r>
            <w:r w:rsidR="00D21703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 xml:space="preserve">А. Менеджер по закупкам Отдела закупок, Дирекции по операционной деятельности </w:t>
            </w:r>
            <w:r w:rsidR="00D21703">
              <w:rPr>
                <w:sz w:val="22"/>
                <w:szCs w:val="22"/>
                <w:lang w:val="ru"/>
              </w:rPr>
              <w:t>УК</w:t>
            </w:r>
          </w:p>
        </w:tc>
      </w:tr>
    </w:tbl>
    <w:p w14:paraId="67A70F25" w14:textId="548D822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</w:t>
      </w:r>
      <w:r w:rsidRPr="006264FB">
        <w:rPr>
          <w:b/>
          <w:bCs/>
          <w:sz w:val="22"/>
          <w:szCs w:val="22"/>
        </w:rPr>
        <w:t xml:space="preserve">Присутствовали </w:t>
      </w:r>
      <w:r w:rsidR="006264FB" w:rsidRPr="006264FB">
        <w:rPr>
          <w:b/>
          <w:bCs/>
          <w:sz w:val="22"/>
          <w:szCs w:val="22"/>
        </w:rPr>
        <w:t>все представители Комиссии.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C236DEC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5322A1" w:rsidRPr="00B128CD">
        <w:rPr>
          <w:sz w:val="22"/>
          <w:szCs w:val="22"/>
        </w:rPr>
        <w:t>1</w:t>
      </w:r>
      <w:r w:rsidR="007E09FC" w:rsidRPr="00B128CD">
        <w:rPr>
          <w:sz w:val="22"/>
          <w:szCs w:val="22"/>
        </w:rPr>
        <w:t>0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EF449F" w:rsidRPr="00B128CD">
        <w:rPr>
          <w:sz w:val="22"/>
          <w:szCs w:val="22"/>
        </w:rPr>
        <w:t xml:space="preserve">30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5322A1" w:rsidRPr="00B128CD">
        <w:rPr>
          <w:sz w:val="22"/>
          <w:szCs w:val="22"/>
        </w:rPr>
        <w:t>1</w:t>
      </w:r>
      <w:r w:rsidR="00EF449F" w:rsidRPr="00B128CD">
        <w:rPr>
          <w:sz w:val="22"/>
          <w:szCs w:val="22"/>
        </w:rPr>
        <w:t>1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EF449F" w:rsidRPr="00B128CD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235AF0">
        <w:rPr>
          <w:sz w:val="22"/>
          <w:szCs w:val="22"/>
        </w:rPr>
        <w:t>04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235AF0">
        <w:rPr>
          <w:sz w:val="22"/>
          <w:szCs w:val="22"/>
        </w:rPr>
        <w:t>сентября</w:t>
      </w:r>
      <w:r w:rsidR="00EF449F" w:rsidRPr="00B128CD">
        <w:rPr>
          <w:sz w:val="22"/>
          <w:szCs w:val="22"/>
        </w:rPr>
        <w:t xml:space="preserve">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566F84EB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0F4AFD0C" w14:textId="77777777" w:rsidR="00C04AF9" w:rsidRPr="00B128CD" w:rsidRDefault="00C04AF9" w:rsidP="00C04AF9">
      <w:pPr>
        <w:pStyle w:val="10"/>
        <w:shd w:val="clear" w:color="auto" w:fill="auto"/>
        <w:spacing w:line="360" w:lineRule="auto"/>
        <w:ind w:left="714"/>
        <w:jc w:val="both"/>
        <w:rPr>
          <w:sz w:val="22"/>
          <w:szCs w:val="22"/>
        </w:rPr>
      </w:pPr>
    </w:p>
    <w:p w14:paraId="1DD8988E" w14:textId="0E01CE68" w:rsidR="008F7416" w:rsidRPr="00B128CD" w:rsidRDefault="008F7416" w:rsidP="006748CF">
      <w:pPr>
        <w:pStyle w:val="Default"/>
        <w:widowControl w:val="0"/>
        <w:ind w:left="56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 xml:space="preserve">Начальная (максимальная) цена договора: </w:t>
      </w:r>
      <w:r w:rsidR="000A6F59">
        <w:rPr>
          <w:b/>
          <w:sz w:val="22"/>
          <w:szCs w:val="22"/>
        </w:rPr>
        <w:t>1 541 100,00 рублей</w:t>
      </w:r>
      <w:r w:rsidRPr="00B128CD">
        <w:rPr>
          <w:b/>
          <w:sz w:val="22"/>
          <w:szCs w:val="22"/>
        </w:rPr>
        <w:t xml:space="preserve"> с НДС</w:t>
      </w:r>
      <w:r w:rsidRPr="00B128CD">
        <w:rPr>
          <w:sz w:val="22"/>
          <w:szCs w:val="22"/>
        </w:rPr>
        <w:t xml:space="preserve"> 20%/</w:t>
      </w:r>
      <w:r w:rsidRPr="00B128CD">
        <w:rPr>
          <w:b/>
          <w:bCs/>
          <w:sz w:val="22"/>
          <w:szCs w:val="22"/>
        </w:rPr>
        <w:t xml:space="preserve"> </w:t>
      </w:r>
      <w:r w:rsidR="002075F7">
        <w:rPr>
          <w:b/>
          <w:bCs/>
          <w:sz w:val="22"/>
          <w:szCs w:val="22"/>
        </w:rPr>
        <w:t>1 284</w:t>
      </w:r>
      <w:r w:rsidR="00571F10">
        <w:rPr>
          <w:b/>
          <w:bCs/>
          <w:sz w:val="22"/>
          <w:szCs w:val="22"/>
        </w:rPr>
        <w:t> </w:t>
      </w:r>
      <w:r w:rsidR="002075F7">
        <w:rPr>
          <w:b/>
          <w:bCs/>
          <w:sz w:val="22"/>
          <w:szCs w:val="22"/>
        </w:rPr>
        <w:t>250</w:t>
      </w:r>
      <w:r w:rsidR="00571F10">
        <w:rPr>
          <w:b/>
          <w:bCs/>
          <w:sz w:val="22"/>
          <w:szCs w:val="22"/>
        </w:rPr>
        <w:t>, 00 рублей</w:t>
      </w:r>
      <w:r w:rsidRPr="00B128CD">
        <w:rPr>
          <w:b/>
          <w:bCs/>
          <w:sz w:val="22"/>
          <w:szCs w:val="22"/>
        </w:rPr>
        <w:t xml:space="preserve"> без НДС</w:t>
      </w:r>
      <w:r w:rsidR="00571F10">
        <w:rPr>
          <w:b/>
          <w:bCs/>
          <w:sz w:val="22"/>
          <w:szCs w:val="22"/>
        </w:rPr>
        <w:t>.</w:t>
      </w:r>
    </w:p>
    <w:p w14:paraId="43B0FECD" w14:textId="5652271B" w:rsidR="008F7416" w:rsidRDefault="008F7416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</w:t>
      </w:r>
      <w:r w:rsidR="00571F10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1</w:t>
      </w: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штук</w:t>
      </w:r>
      <w:r w:rsidR="00571F10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а.</w:t>
      </w:r>
    </w:p>
    <w:p w14:paraId="7B66E162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монтаж, пусконаладка, а также все расходы участника, по исполнению обязательств, предусмотренных договором.</w:t>
      </w:r>
    </w:p>
    <w:p w14:paraId="34E169A8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469F3204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bookmarkStart w:id="1" w:name="_Hlk11401018"/>
      <w:bookmarkStart w:id="2" w:name="_Hlk18500763"/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Место доставки товара: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644E9114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предоплата 80% в течение 3 (трех) банковских дней после выставления счета на основании заявки, оставшиеся 20 % в течение 5 (пяти) банковских дней после поставки товара на склад Покупателя и подписания УПД или товарной накладной (ТОРГ-12) , монтажа, пусконаладки и подписания акта выполненных работ.</w:t>
      </w:r>
    </w:p>
    <w:p w14:paraId="35208D00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bookmarkEnd w:id="1"/>
      <w:bookmarkEnd w:id="2"/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>8-10 недель с даты внесения предоплаты.</w:t>
      </w:r>
    </w:p>
    <w:p w14:paraId="3CCDFF95" w14:textId="7FE904CD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Гарантийный срок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должен составлять не менее 24 месяцев с момента ввода оборудования в эксплуатацию. Гарантия должна распространяться на устранение дефекта конструкции измельчителя в течение гарантийного периода силами специалистов, уполномоченных Продавцом. Гарантия должна распространяться на стоимость деталей и работы, необходимые для замены или ремонта дефектных деталей</w:t>
      </w:r>
      <w:r w:rsidR="006B1021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28B32388" w14:textId="6A091A39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7A3FDDE3" w14:textId="41A48048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EDA1D1A" w14:textId="0C4F5501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A7CC4CE" w14:textId="7F96EA93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BB1FE24" w14:textId="77777777" w:rsidR="00C04AF9" w:rsidRPr="00B128CD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73DD59A3" w:rsidR="000B3CDB" w:rsidRPr="00B128CD" w:rsidRDefault="00BA1644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285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"/>
        <w:gridCol w:w="2035"/>
        <w:gridCol w:w="1696"/>
        <w:gridCol w:w="1466"/>
        <w:gridCol w:w="1842"/>
        <w:gridCol w:w="1616"/>
        <w:gridCol w:w="1555"/>
      </w:tblGrid>
      <w:tr w:rsidR="00F94B61" w:rsidRPr="00B128CD" w14:paraId="37EF27BC" w14:textId="77777777" w:rsidTr="00F94B61">
        <w:trPr>
          <w:trHeight w:val="1494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C3ACDE" w14:textId="77777777" w:rsidR="006B1021" w:rsidRDefault="006B1021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4E817E9" w14:textId="664EE568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52128" w14:textId="77777777" w:rsidR="00F94B61" w:rsidRDefault="00F94B61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F9E1DC6" w14:textId="77777777" w:rsidR="006B1021" w:rsidRDefault="006B1021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59591EB4" w14:textId="1CCBC054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F94B61" w:rsidRPr="00B128CD" w14:paraId="5DA05059" w14:textId="77777777" w:rsidTr="00F94B61">
        <w:trPr>
          <w:trHeight w:val="1275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22BC5E9C" w:rsidR="00B422B3" w:rsidRPr="00B128CD" w:rsidRDefault="001B16EB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6EB">
              <w:rPr>
                <w:rFonts w:ascii="Times New Roman" w:hAnsi="Times New Roman" w:cs="Times New Roman"/>
                <w:sz w:val="20"/>
                <w:szCs w:val="20"/>
              </w:rPr>
              <w:t>ООО НПК "ТЕХВОДПОЛИМЕР</w:t>
            </w:r>
            <w:r>
              <w:t>"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2B0EF" w14:textId="504187D8" w:rsidR="00D25BFB" w:rsidRPr="00D25BFB" w:rsidRDefault="00D25BFB" w:rsidP="00D25BF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</w:t>
            </w:r>
            <w:hyperlink r:id="rId11" w:tgtFrame="_blank" w:history="1">
              <w:r w:rsidRPr="00D25BF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2FCC3DF4" w14:textId="4B6A7E0A" w:rsidR="00B422B3" w:rsidRPr="00B128CD" w:rsidRDefault="00D25BFB" w:rsidP="00D25B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02.09.2020 13:50:37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B522B" w14:textId="77777777" w:rsidR="00BF10D3" w:rsidRPr="009177D6" w:rsidRDefault="00B642BD" w:rsidP="006C55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6317108519</w:t>
            </w:r>
          </w:p>
          <w:p w14:paraId="16E091BC" w14:textId="77777777" w:rsidR="00B642BD" w:rsidRPr="009177D6" w:rsidRDefault="00B642BD" w:rsidP="006C55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631501001</w:t>
            </w:r>
          </w:p>
          <w:p w14:paraId="06BC6E86" w14:textId="0C5553EE" w:rsidR="009177D6" w:rsidRPr="009177D6" w:rsidRDefault="009177D6" w:rsidP="006C55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1156313048430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3C5972E3" w:rsidR="00B422B3" w:rsidRPr="009177D6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177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  <w:p w14:paraId="05E8C474" w14:textId="485EF2CF" w:rsidR="00A06B96" w:rsidRPr="009177D6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9177D6" w:rsidRDefault="00B422B3" w:rsidP="006C553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9177D6" w:rsidRDefault="00B422B3" w:rsidP="006C55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F31A8B" w14:textId="1C199D12" w:rsidR="00B422B3" w:rsidRPr="009177D6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</w:t>
            </w:r>
            <w:r w:rsidR="00CA1BE4"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ое задание </w:t>
            </w:r>
            <w:r w:rsidR="00B422B3"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784A8369" w14:textId="00B4EA73" w:rsidR="00D43E9F" w:rsidRPr="009177D6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94B61" w:rsidRPr="00B128CD" w14:paraId="0F31F0FC" w14:textId="77777777" w:rsidTr="00F94B61">
        <w:trPr>
          <w:trHeight w:val="675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42BEA9B1" w:rsidR="00B422B3" w:rsidRPr="004074F8" w:rsidRDefault="004074F8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74F8">
              <w:rPr>
                <w:rFonts w:ascii="Times New Roman" w:hAnsi="Times New Roman" w:cs="Times New Roman"/>
                <w:sz w:val="20"/>
                <w:szCs w:val="20"/>
              </w:rPr>
              <w:t>ООО "ВЗГ"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D322C" w14:textId="46DA59C6" w:rsidR="00C0249D" w:rsidRPr="00C0249D" w:rsidRDefault="00C0249D" w:rsidP="00C0249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12" w:tgtFrame="_blank" w:history="1">
              <w:r w:rsidRPr="00C0249D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20AD3B7A" w14:textId="347AAEEE" w:rsidR="00B422B3" w:rsidRPr="00B128CD" w:rsidRDefault="00C0249D" w:rsidP="00C024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249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13:04:57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994C6" w14:textId="77777777" w:rsidR="008A3DE1" w:rsidRPr="00F94B61" w:rsidRDefault="00EA466A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3662218678</w:t>
            </w:r>
          </w:p>
          <w:p w14:paraId="71B04FDD" w14:textId="77777777" w:rsidR="00946943" w:rsidRPr="00F94B61" w:rsidRDefault="00946943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366201001</w:t>
            </w:r>
          </w:p>
          <w:p w14:paraId="7A78FABF" w14:textId="27E92F0C" w:rsidR="00946943" w:rsidRPr="00B128CD" w:rsidRDefault="00946943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1153668064406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77777777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B422B3" w:rsidRPr="00B128CD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задние </w:t>
            </w:r>
            <w:r w:rsidR="008A3DE1"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946943" w:rsidRPr="00B128CD" w14:paraId="717795A1" w14:textId="77777777" w:rsidTr="00F94B61">
        <w:trPr>
          <w:trHeight w:val="675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9829" w14:textId="01B9BE1F" w:rsidR="00946943" w:rsidRPr="00B128CD" w:rsidRDefault="0094694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94F03" w14:textId="32481152" w:rsidR="00946943" w:rsidRPr="00F94B61" w:rsidRDefault="000B17F4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"РДЭ"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76026" w14:textId="0025C3EA" w:rsidR="00D57709" w:rsidRPr="00D57709" w:rsidRDefault="00D57709" w:rsidP="00D5770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13" w:tgtFrame="_blank" w:history="1">
              <w:r w:rsidRPr="00D5770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13D8F225" w14:textId="71A05D1B" w:rsidR="00946943" w:rsidRPr="00F94B61" w:rsidRDefault="00D57709" w:rsidP="007344ED">
            <w:pPr>
              <w:ind w:left="314"/>
              <w:rPr>
                <w:rFonts w:ascii="Times New Roman" w:hAnsi="Times New Roman" w:cs="Times New Roman"/>
                <w:sz w:val="20"/>
                <w:szCs w:val="20"/>
              </w:rPr>
            </w:pPr>
            <w:r w:rsidRPr="00D5770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17:42:05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C9D0E" w14:textId="77777777" w:rsidR="00946943" w:rsidRPr="00F94B61" w:rsidRDefault="000B17F4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7709966020</w:t>
            </w:r>
          </w:p>
          <w:p w14:paraId="3381BD2A" w14:textId="77777777" w:rsidR="00A77D2F" w:rsidRPr="00F94B61" w:rsidRDefault="00A77D2F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770901001</w:t>
            </w:r>
          </w:p>
          <w:p w14:paraId="04CE36EF" w14:textId="30068ECC" w:rsidR="00A77D2F" w:rsidRPr="00F94B61" w:rsidRDefault="00A77D2F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5147746267818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6A1E0" w14:textId="77777777" w:rsidR="00A77D2F" w:rsidRPr="00F94B61" w:rsidRDefault="00A77D2F" w:rsidP="00A77D2F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94B6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  <w:p w14:paraId="761E18DB" w14:textId="77777777" w:rsidR="00946943" w:rsidRPr="00F94B61" w:rsidRDefault="0094694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8B2E6" w14:textId="77777777" w:rsidR="000E2640" w:rsidRDefault="000E2640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AC85F0" w14:textId="238B354E" w:rsidR="00946943" w:rsidRPr="00F94B61" w:rsidRDefault="00A77D2F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DB798" w14:textId="03D93A86" w:rsidR="00A77D2F" w:rsidRPr="00F94B61" w:rsidRDefault="00A77D2F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</w:t>
            </w:r>
          </w:p>
          <w:p w14:paraId="249B361C" w14:textId="5C3F71CD" w:rsidR="00946943" w:rsidRPr="00F94B61" w:rsidRDefault="00A77D2F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задние соответствует</w:t>
            </w:r>
          </w:p>
        </w:tc>
      </w:tr>
      <w:tr w:rsidR="00A77D2F" w:rsidRPr="00B128CD" w14:paraId="67F33820" w14:textId="77777777" w:rsidTr="00F94B61">
        <w:trPr>
          <w:trHeight w:val="675"/>
          <w:jc w:val="center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0FC75" w14:textId="711800B4" w:rsidR="00A77D2F" w:rsidRDefault="00236D84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200ED" w14:textId="10DC9F0E" w:rsidR="00A77D2F" w:rsidRPr="00F94B61" w:rsidRDefault="00236D84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"МИГАР</w:t>
            </w:r>
            <w:r w:rsidR="00D4357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39DDC" w14:textId="77777777" w:rsidR="007344ED" w:rsidRPr="007344ED" w:rsidRDefault="00DF2ED7" w:rsidP="007344ED">
            <w:pPr>
              <w:ind w:left="314"/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7344ED" w:rsidRPr="007344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303A57A5" w14:textId="011C0639" w:rsidR="00A77D2F" w:rsidRPr="00F94B61" w:rsidRDefault="007344ED" w:rsidP="007344ED">
            <w:pPr>
              <w:ind w:left="314"/>
              <w:rPr>
                <w:rFonts w:ascii="Times New Roman" w:hAnsi="Times New Roman" w:cs="Times New Roman"/>
                <w:sz w:val="20"/>
                <w:szCs w:val="20"/>
              </w:rPr>
            </w:pPr>
            <w:r w:rsidRPr="007344ED">
              <w:rPr>
                <w:rFonts w:ascii="Times New Roman" w:eastAsia="Times New Roman" w:hAnsi="Times New Roman" w:cs="Times New Roman"/>
                <w:color w:val="auto"/>
              </w:rPr>
              <w:t>03.09.2020 20:58:30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35E0" w14:textId="77777777" w:rsidR="00A77D2F" w:rsidRPr="00F94B61" w:rsidRDefault="00787390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7804231787</w:t>
            </w:r>
          </w:p>
          <w:p w14:paraId="23DBE919" w14:textId="77777777" w:rsidR="00787390" w:rsidRPr="00F94B61" w:rsidRDefault="00787390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780401001</w:t>
            </w:r>
          </w:p>
          <w:p w14:paraId="49411CB9" w14:textId="1A3BBDC9" w:rsidR="00787390" w:rsidRPr="00F94B61" w:rsidRDefault="00F94B61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1157847194086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E46B4" w14:textId="77777777" w:rsidR="00F94B61" w:rsidRPr="00F94B61" w:rsidRDefault="00F94B61" w:rsidP="00F94B61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94B6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  <w:p w14:paraId="61F7BF7E" w14:textId="77777777" w:rsidR="00A77D2F" w:rsidRPr="00F94B61" w:rsidRDefault="00A77D2F" w:rsidP="00A77D2F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147A2" w14:textId="77777777" w:rsidR="000E2640" w:rsidRDefault="000E2640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7A4041" w14:textId="4D43F8EC" w:rsidR="00A77D2F" w:rsidRPr="00F94B61" w:rsidRDefault="00F94B61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5440" w14:textId="77777777" w:rsidR="00F94B61" w:rsidRPr="00F94B61" w:rsidRDefault="00F94B61" w:rsidP="00F94B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</w:t>
            </w:r>
          </w:p>
          <w:p w14:paraId="04FFE4A5" w14:textId="15FFF637" w:rsidR="00A77D2F" w:rsidRPr="00F94B61" w:rsidRDefault="00F94B61" w:rsidP="00F94B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7C6509F5" w:rsidR="003A2C6F" w:rsidRPr="00B128CD" w:rsidRDefault="006A2C06" w:rsidP="003A2C6F">
      <w:pPr>
        <w:pStyle w:val="31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B128CD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B128CD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B128CD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B128CD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B128CD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B128CD" w14:paraId="4BD7CC81" w14:textId="77777777" w:rsidTr="00D43577">
        <w:trPr>
          <w:trHeight w:val="1009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B128CD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</w:t>
            </w:r>
            <w:r w:rsidR="003A2C6F" w:rsidRPr="00B128CD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79D48D49" w:rsidR="00FC37DD" w:rsidRPr="00B128CD" w:rsidRDefault="00D43577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16EB">
              <w:rPr>
                <w:rFonts w:ascii="Times New Roman" w:hAnsi="Times New Roman" w:cs="Times New Roman"/>
                <w:sz w:val="20"/>
                <w:szCs w:val="20"/>
              </w:rPr>
              <w:t>ООО НПК "ТЕХВОДПОЛИМЕР</w:t>
            </w:r>
            <w:r>
              <w:t>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729F9" w14:textId="77777777" w:rsidR="00D43577" w:rsidRPr="009177D6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6317108519</w:t>
            </w:r>
          </w:p>
          <w:p w14:paraId="03222960" w14:textId="77777777" w:rsidR="00D43577" w:rsidRPr="009177D6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631501001</w:t>
            </w:r>
          </w:p>
          <w:p w14:paraId="2932A880" w14:textId="5099FB46" w:rsidR="003A2C6F" w:rsidRPr="00B128CD" w:rsidRDefault="00D43577" w:rsidP="00D435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1156313048430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9F96D" w14:textId="23CD5D29" w:rsidR="00D43577" w:rsidRPr="00B128CD" w:rsidRDefault="001115DA" w:rsidP="00D43577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      </w:t>
            </w:r>
          </w:p>
          <w:p w14:paraId="223BDE3E" w14:textId="77777777" w:rsidR="00D43577" w:rsidRPr="00D25BFB" w:rsidRDefault="001115DA" w:rsidP="00D43577">
            <w:pPr>
              <w:ind w:left="14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  </w:t>
            </w:r>
            <w:hyperlink r:id="rId15" w:tgtFrame="_blank" w:history="1">
              <w:r w:rsidR="00D43577" w:rsidRPr="00D25BF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177703C1" w14:textId="1581A7C2" w:rsidR="003A2C6F" w:rsidRPr="00B128CD" w:rsidRDefault="00D43577" w:rsidP="00D43577">
            <w:pPr>
              <w:ind w:left="1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02.09.2020 13:50:37</w:t>
            </w:r>
          </w:p>
        </w:tc>
      </w:tr>
      <w:tr w:rsidR="00D43577" w:rsidRPr="00B128CD" w14:paraId="0620DFCA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F8D0F" w14:textId="3123C9CF" w:rsidR="00D43577" w:rsidRPr="00B128CD" w:rsidRDefault="00D435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343C0" w14:textId="54C83197" w:rsidR="00D43577" w:rsidRPr="00B128CD" w:rsidRDefault="00D43577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074F8">
              <w:rPr>
                <w:rFonts w:ascii="Times New Roman" w:hAnsi="Times New Roman" w:cs="Times New Roman"/>
                <w:sz w:val="20"/>
                <w:szCs w:val="20"/>
              </w:rPr>
              <w:t>ООО "ВЗГ"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1CF7E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3662218678</w:t>
            </w:r>
          </w:p>
          <w:p w14:paraId="4C81EC37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366201001</w:t>
            </w:r>
          </w:p>
          <w:p w14:paraId="793B0BA4" w14:textId="2F4FD2D9" w:rsidR="00D43577" w:rsidRPr="00B128CD" w:rsidRDefault="00D43577" w:rsidP="00D435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1153668064406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ECB6C" w14:textId="77777777" w:rsidR="00D43577" w:rsidRPr="00C0249D" w:rsidRDefault="00D43577" w:rsidP="00D43577">
            <w:pPr>
              <w:ind w:left="28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16" w:tgtFrame="_blank" w:history="1">
              <w:r w:rsidRPr="00C0249D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693A8C2F" w14:textId="675EC081" w:rsidR="00D43577" w:rsidRPr="00B128CD" w:rsidRDefault="00D43577" w:rsidP="00D43577">
            <w:pPr>
              <w:ind w:left="28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0249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13:04:57</w:t>
            </w:r>
          </w:p>
        </w:tc>
      </w:tr>
      <w:tr w:rsidR="00D43577" w:rsidRPr="00B128CD" w14:paraId="6E8B2B35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1318" w14:textId="7206C2CA" w:rsidR="00D43577" w:rsidRPr="00B128CD" w:rsidRDefault="00D435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B3EE3" w14:textId="65E3577D" w:rsidR="00D43577" w:rsidRPr="00B128CD" w:rsidRDefault="00D43577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"РДЭ"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AF6CB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7709966020</w:t>
            </w:r>
          </w:p>
          <w:p w14:paraId="2A8AA1F0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770901001</w:t>
            </w:r>
          </w:p>
          <w:p w14:paraId="326842AA" w14:textId="23734603" w:rsidR="00D43577" w:rsidRPr="00B128CD" w:rsidRDefault="00D43577" w:rsidP="00D435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5147746267818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0666" w14:textId="3313FE97" w:rsidR="00D43577" w:rsidRPr="00D57709" w:rsidRDefault="00D43577" w:rsidP="00D43577">
            <w:pPr>
              <w:ind w:left="423" w:hanging="142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17" w:tgtFrame="_blank" w:history="1">
              <w:r w:rsidRPr="00D5770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64D23013" w14:textId="1A6C7636" w:rsidR="00D43577" w:rsidRPr="00B128CD" w:rsidRDefault="00D43577" w:rsidP="00D43577">
            <w:pPr>
              <w:ind w:left="423" w:hanging="142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5770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17:42:05</w:t>
            </w:r>
          </w:p>
        </w:tc>
      </w:tr>
      <w:tr w:rsidR="00D43577" w:rsidRPr="00B128CD" w14:paraId="3982CA40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E96D" w14:textId="25A511A4" w:rsidR="00D43577" w:rsidRPr="00B128CD" w:rsidRDefault="00D435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C5D3" w14:textId="12D73357" w:rsidR="00D43577" w:rsidRPr="00B128CD" w:rsidRDefault="00D43577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"МИГАР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6B8E0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7804231787</w:t>
            </w:r>
          </w:p>
          <w:p w14:paraId="481F4AEE" w14:textId="77777777" w:rsidR="00D43577" w:rsidRPr="00F94B61" w:rsidRDefault="00D43577" w:rsidP="00D43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780401001</w:t>
            </w:r>
          </w:p>
          <w:p w14:paraId="19051795" w14:textId="738A7954" w:rsidR="00D43577" w:rsidRPr="00B128CD" w:rsidRDefault="00D43577" w:rsidP="00D435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1157847194086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13BE9" w14:textId="55BA1415" w:rsidR="00D43577" w:rsidRPr="007344ED" w:rsidRDefault="00D43577" w:rsidP="00D43577">
            <w:pPr>
              <w:ind w:left="314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</w:t>
            </w:r>
            <w:hyperlink r:id="rId18" w:tgtFrame="_blank" w:history="1">
              <w:r w:rsidRPr="007344ED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4</w:t>
              </w:r>
            </w:hyperlink>
          </w:p>
          <w:p w14:paraId="73666021" w14:textId="419D8EDF" w:rsidR="00D43577" w:rsidRPr="00B128CD" w:rsidRDefault="00D43577" w:rsidP="00D43577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 </w:t>
            </w:r>
            <w:r w:rsidRPr="00D435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20:58:30</w:t>
            </w:r>
          </w:p>
        </w:tc>
      </w:tr>
    </w:tbl>
    <w:p w14:paraId="12E7306B" w14:textId="38FE13ED" w:rsidR="003A2C6F" w:rsidRDefault="003A2C6F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2BC96934" w14:textId="1A5D2CA1" w:rsidR="00316485" w:rsidRPr="00B771AA" w:rsidRDefault="00316485" w:rsidP="00316485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  <w:r w:rsidRPr="00E6478B">
        <w:rPr>
          <w:sz w:val="18"/>
          <w:szCs w:val="18"/>
        </w:rPr>
        <w:t xml:space="preserve">           </w:t>
      </w:r>
      <w:r w:rsidR="00B771AA">
        <w:rPr>
          <w:sz w:val="18"/>
          <w:szCs w:val="18"/>
        </w:rPr>
        <w:t xml:space="preserve">      </w:t>
      </w:r>
      <w:r w:rsidRPr="00E6478B">
        <w:rPr>
          <w:sz w:val="18"/>
          <w:szCs w:val="18"/>
        </w:rPr>
        <w:t xml:space="preserve"> </w:t>
      </w:r>
      <w:r w:rsidRPr="00B771AA">
        <w:rPr>
          <w:sz w:val="22"/>
          <w:szCs w:val="22"/>
        </w:rPr>
        <w:t>Результаты голосования:</w:t>
      </w:r>
    </w:p>
    <w:p w14:paraId="68D5BCB1" w14:textId="77777777" w:rsidR="00316485" w:rsidRPr="00B771AA" w:rsidRDefault="00316485" w:rsidP="00316485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ЗА</w:t>
      </w:r>
      <w:r w:rsidRPr="00B771AA">
        <w:rPr>
          <w:sz w:val="22"/>
          <w:szCs w:val="22"/>
        </w:rPr>
        <w:t xml:space="preserve">» - </w:t>
      </w:r>
      <w:r w:rsidRPr="00B771AA">
        <w:rPr>
          <w:sz w:val="22"/>
          <w:szCs w:val="22"/>
          <w:u w:val="single"/>
        </w:rPr>
        <w:t xml:space="preserve">5 </w:t>
      </w:r>
      <w:r w:rsidRPr="00B771AA">
        <w:rPr>
          <w:sz w:val="22"/>
          <w:szCs w:val="22"/>
        </w:rPr>
        <w:t>членов Комиссии</w:t>
      </w:r>
    </w:p>
    <w:p w14:paraId="6AB4B31B" w14:textId="77777777" w:rsidR="00316485" w:rsidRPr="00B771AA" w:rsidRDefault="00316485" w:rsidP="00316485">
      <w:pPr>
        <w:pStyle w:val="10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ПРОТИВ»</w:t>
      </w:r>
      <w:r w:rsidRPr="00B771AA">
        <w:rPr>
          <w:sz w:val="22"/>
          <w:szCs w:val="22"/>
        </w:rPr>
        <w:t xml:space="preserve"> - нет, «</w:t>
      </w:r>
      <w:r w:rsidRPr="00B771AA">
        <w:rPr>
          <w:b/>
          <w:bCs/>
          <w:sz w:val="22"/>
          <w:szCs w:val="22"/>
        </w:rPr>
        <w:t>ВОЗДЕРЖАЛСЯ</w:t>
      </w:r>
      <w:r w:rsidRPr="00B771AA">
        <w:rPr>
          <w:sz w:val="22"/>
          <w:szCs w:val="22"/>
        </w:rPr>
        <w:t xml:space="preserve">» - нет. </w:t>
      </w:r>
      <w:r w:rsidRPr="00B771AA">
        <w:rPr>
          <w:b/>
          <w:sz w:val="22"/>
          <w:szCs w:val="22"/>
        </w:rPr>
        <w:t>Решение принято единогласно.</w:t>
      </w:r>
    </w:p>
    <w:p w14:paraId="314806B9" w14:textId="77777777" w:rsidR="00316485" w:rsidRPr="00B771AA" w:rsidRDefault="00316485" w:rsidP="00316485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B771AA">
        <w:rPr>
          <w:sz w:val="22"/>
          <w:szCs w:val="22"/>
        </w:rPr>
        <w:lastRenderedPageBreak/>
        <w:t xml:space="preserve">Настоящий протокол подлежит размещению на официальном сайте </w:t>
      </w:r>
      <w:hyperlink r:id="rId19" w:history="1">
        <w:r w:rsidRPr="00B771AA">
          <w:rPr>
            <w:sz w:val="22"/>
            <w:szCs w:val="22"/>
          </w:rPr>
          <w:t>www.zakupki.gov.ru</w:t>
        </w:r>
      </w:hyperlink>
      <w:r w:rsidRPr="00B771AA">
        <w:rPr>
          <w:sz w:val="22"/>
          <w:szCs w:val="22"/>
        </w:rPr>
        <w:t xml:space="preserve"> </w:t>
      </w:r>
    </w:p>
    <w:p w14:paraId="3336C0F9" w14:textId="151DE959" w:rsidR="00316485" w:rsidRPr="00B771AA" w:rsidRDefault="00316485" w:rsidP="00316485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B771AA">
        <w:rPr>
          <w:sz w:val="22"/>
          <w:szCs w:val="22"/>
        </w:rPr>
        <w:t xml:space="preserve">Протокол согласован всеми присутствующими на заседании членами Комиссии «   </w:t>
      </w:r>
      <w:r w:rsidR="00DF2ED7" w:rsidRPr="00DF2ED7">
        <w:rPr>
          <w:sz w:val="22"/>
          <w:szCs w:val="22"/>
        </w:rPr>
        <w:t>08</w:t>
      </w:r>
      <w:r w:rsidRPr="00B771AA">
        <w:rPr>
          <w:sz w:val="22"/>
          <w:szCs w:val="22"/>
        </w:rPr>
        <w:t xml:space="preserve">  »  </w:t>
      </w:r>
      <w:r w:rsidR="00B771AA" w:rsidRPr="00B771AA">
        <w:rPr>
          <w:sz w:val="22"/>
          <w:szCs w:val="22"/>
        </w:rPr>
        <w:t xml:space="preserve">сентября </w:t>
      </w:r>
      <w:r w:rsidRPr="00B771AA">
        <w:rPr>
          <w:sz w:val="22"/>
          <w:szCs w:val="22"/>
        </w:rPr>
        <w:t>2020 г.</w:t>
      </w:r>
    </w:p>
    <w:p w14:paraId="4E059168" w14:textId="2220FBAE" w:rsidR="00316485" w:rsidRPr="00B771AA" w:rsidRDefault="00316485" w:rsidP="00316485">
      <w:pPr>
        <w:rPr>
          <w:rFonts w:ascii="Times New Roman" w:hAnsi="Times New Roman" w:cs="Times New Roman"/>
          <w:sz w:val="22"/>
          <w:szCs w:val="22"/>
        </w:rPr>
      </w:pPr>
      <w:r w:rsidRPr="00B771AA">
        <w:rPr>
          <w:rFonts w:ascii="Times New Roman" w:hAnsi="Times New Roman" w:cs="Times New Roman"/>
          <w:sz w:val="22"/>
          <w:szCs w:val="22"/>
        </w:rPr>
        <w:t xml:space="preserve">                Протокол составлен секретарем ЦЗК АО «</w:t>
      </w:r>
      <w:r w:rsidR="00B771AA" w:rsidRPr="00B771AA">
        <w:rPr>
          <w:rFonts w:ascii="Times New Roman" w:hAnsi="Times New Roman" w:cs="Times New Roman"/>
          <w:sz w:val="22"/>
          <w:szCs w:val="22"/>
        </w:rPr>
        <w:t>ПЛП</w:t>
      </w:r>
      <w:r w:rsidRPr="00B771AA">
        <w:rPr>
          <w:rFonts w:ascii="Times New Roman" w:hAnsi="Times New Roman" w:cs="Times New Roman"/>
          <w:sz w:val="22"/>
          <w:szCs w:val="22"/>
        </w:rPr>
        <w:t xml:space="preserve">» Митриковой С.А. </w:t>
      </w:r>
    </w:p>
    <w:p w14:paraId="46A810A2" w14:textId="06974F91" w:rsidR="00316485" w:rsidRPr="00B771AA" w:rsidRDefault="00B771AA" w:rsidP="00316485">
      <w:pPr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316485" w:rsidRPr="00B771AA">
        <w:rPr>
          <w:rFonts w:ascii="Times New Roman" w:hAnsi="Times New Roman" w:cs="Times New Roman"/>
          <w:sz w:val="22"/>
          <w:szCs w:val="22"/>
        </w:rPr>
        <w:t>Этап согласования подтвержден ___________________</w:t>
      </w:r>
    </w:p>
    <w:p w14:paraId="064F5054" w14:textId="77777777" w:rsidR="00316485" w:rsidRPr="00B771AA" w:rsidRDefault="00316485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sectPr w:rsidR="00316485" w:rsidRPr="00B771AA" w:rsidSect="00D43577">
      <w:footerReference w:type="default" r:id="rId20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EA796" w14:textId="77777777" w:rsidR="002B7F35" w:rsidRDefault="002B7F35" w:rsidP="00D710EB">
      <w:r>
        <w:separator/>
      </w:r>
    </w:p>
  </w:endnote>
  <w:endnote w:type="continuationSeparator" w:id="0">
    <w:p w14:paraId="514EE2B2" w14:textId="77777777" w:rsidR="002B7F35" w:rsidRDefault="002B7F3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11306" w14:textId="77777777" w:rsidR="002B7F35" w:rsidRDefault="002B7F35" w:rsidP="00D710EB">
      <w:r>
        <w:separator/>
      </w:r>
    </w:p>
  </w:footnote>
  <w:footnote w:type="continuationSeparator" w:id="0">
    <w:p w14:paraId="4373131B" w14:textId="77777777" w:rsidR="002B7F35" w:rsidRDefault="002B7F3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52A5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6F59"/>
    <w:rsid w:val="000A7C79"/>
    <w:rsid w:val="000A7CAC"/>
    <w:rsid w:val="000B17F4"/>
    <w:rsid w:val="000B219A"/>
    <w:rsid w:val="000B292F"/>
    <w:rsid w:val="000B3CDB"/>
    <w:rsid w:val="000B42C2"/>
    <w:rsid w:val="000B5AED"/>
    <w:rsid w:val="000B6B3D"/>
    <w:rsid w:val="000C0D12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2640"/>
    <w:rsid w:val="000E3CBC"/>
    <w:rsid w:val="000E3DE5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16EB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075F7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35AF0"/>
    <w:rsid w:val="00236D84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4C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4EA7"/>
    <w:rsid w:val="002B50B9"/>
    <w:rsid w:val="002B79A5"/>
    <w:rsid w:val="002B7F3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2602"/>
    <w:rsid w:val="002E6A56"/>
    <w:rsid w:val="002F19E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48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074F8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6DA2"/>
    <w:rsid w:val="004B7227"/>
    <w:rsid w:val="004B7F19"/>
    <w:rsid w:val="004C3715"/>
    <w:rsid w:val="004D1189"/>
    <w:rsid w:val="004D2140"/>
    <w:rsid w:val="004D2163"/>
    <w:rsid w:val="004D4B06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1F10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0252"/>
    <w:rsid w:val="00601E36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0AE"/>
    <w:rsid w:val="00625CFB"/>
    <w:rsid w:val="006264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02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4ED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87390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32B"/>
    <w:rsid w:val="007E3EFA"/>
    <w:rsid w:val="007E3FEB"/>
    <w:rsid w:val="007F327D"/>
    <w:rsid w:val="007F564D"/>
    <w:rsid w:val="008037CE"/>
    <w:rsid w:val="0080400D"/>
    <w:rsid w:val="00804A82"/>
    <w:rsid w:val="00805FF7"/>
    <w:rsid w:val="0080705E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A019A"/>
    <w:rsid w:val="008A2137"/>
    <w:rsid w:val="008A3DE1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7D6"/>
    <w:rsid w:val="009200D6"/>
    <w:rsid w:val="0092122C"/>
    <w:rsid w:val="00921C45"/>
    <w:rsid w:val="00921EF5"/>
    <w:rsid w:val="009220FA"/>
    <w:rsid w:val="00926E5B"/>
    <w:rsid w:val="00927DB3"/>
    <w:rsid w:val="00932073"/>
    <w:rsid w:val="00932619"/>
    <w:rsid w:val="0093291E"/>
    <w:rsid w:val="00933BD7"/>
    <w:rsid w:val="0093603A"/>
    <w:rsid w:val="009374CA"/>
    <w:rsid w:val="00937ABA"/>
    <w:rsid w:val="00940124"/>
    <w:rsid w:val="00940C02"/>
    <w:rsid w:val="00941700"/>
    <w:rsid w:val="00942EC5"/>
    <w:rsid w:val="009457F2"/>
    <w:rsid w:val="00945EBB"/>
    <w:rsid w:val="00946943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75C"/>
    <w:rsid w:val="00991B78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179"/>
    <w:rsid w:val="00A70C54"/>
    <w:rsid w:val="00A72471"/>
    <w:rsid w:val="00A773B7"/>
    <w:rsid w:val="00A77C66"/>
    <w:rsid w:val="00A77D2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42BD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771A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49D"/>
    <w:rsid w:val="00C02BC1"/>
    <w:rsid w:val="00C04576"/>
    <w:rsid w:val="00C04AF9"/>
    <w:rsid w:val="00C07E5A"/>
    <w:rsid w:val="00C107F0"/>
    <w:rsid w:val="00C120D9"/>
    <w:rsid w:val="00C13D8A"/>
    <w:rsid w:val="00C14FCB"/>
    <w:rsid w:val="00C17BCB"/>
    <w:rsid w:val="00C17D91"/>
    <w:rsid w:val="00C200CA"/>
    <w:rsid w:val="00C2108C"/>
    <w:rsid w:val="00C21CA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B57FC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21703"/>
    <w:rsid w:val="00D22A54"/>
    <w:rsid w:val="00D25BFB"/>
    <w:rsid w:val="00D2677E"/>
    <w:rsid w:val="00D30A06"/>
    <w:rsid w:val="00D33B7C"/>
    <w:rsid w:val="00D34708"/>
    <w:rsid w:val="00D35937"/>
    <w:rsid w:val="00D4167C"/>
    <w:rsid w:val="00D421DC"/>
    <w:rsid w:val="00D43480"/>
    <w:rsid w:val="00D43577"/>
    <w:rsid w:val="00D43B16"/>
    <w:rsid w:val="00D43E9F"/>
    <w:rsid w:val="00D45E06"/>
    <w:rsid w:val="00D45F0C"/>
    <w:rsid w:val="00D53BCE"/>
    <w:rsid w:val="00D54043"/>
    <w:rsid w:val="00D57110"/>
    <w:rsid w:val="00D57709"/>
    <w:rsid w:val="00D605A5"/>
    <w:rsid w:val="00D61D71"/>
    <w:rsid w:val="00D62C16"/>
    <w:rsid w:val="00D63499"/>
    <w:rsid w:val="00D63DBF"/>
    <w:rsid w:val="00D651ED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03D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2ED7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66A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29F3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4B61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1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0115/" TargetMode="External"/><Relationship Id="rId18" Type="http://schemas.openxmlformats.org/officeDocument/2006/relationships/hyperlink" Target="https://etp-ets.ru/223/smsp/zk/request/view/10117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0113/" TargetMode="External"/><Relationship Id="rId17" Type="http://schemas.openxmlformats.org/officeDocument/2006/relationships/hyperlink" Target="https://etp-ets.ru/223/smsp/zk/request/view/1011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0113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223/smsp/zk/request/view/10091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0091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zakupki.gov.r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0117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91</cp:revision>
  <cp:lastPrinted>2019-05-29T08:45:00Z</cp:lastPrinted>
  <dcterms:created xsi:type="dcterms:W3CDTF">2020-02-13T13:21:00Z</dcterms:created>
  <dcterms:modified xsi:type="dcterms:W3CDTF">2020-09-08T06:28:00Z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