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22C88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22C8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28202-143-1</w:t>
      </w:r>
    </w:p>
    <w:p w:rsidR="00051943" w:rsidRPr="00D22C88" w:rsidRDefault="00051943" w:rsidP="00051943">
      <w:pPr>
        <w:pStyle w:val="ConsPlusNormal"/>
        <w:jc w:val="center"/>
      </w:pPr>
      <w:r w:rsidRPr="00D22C88">
        <w:rPr>
          <w:b/>
          <w:bCs/>
        </w:rPr>
        <w:t>заседания закупочной комиссии по подведению итогов закупки на право</w:t>
      </w:r>
    </w:p>
    <w:p w:rsidR="001A4284" w:rsidRDefault="00051943" w:rsidP="001A42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C247A3" w:rsidRPr="00D22C88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автомобиля</w:t>
      </w:r>
    </w:p>
    <w:p w:rsidR="00051943" w:rsidRPr="00D22C88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 xml:space="preserve"> КАМАЗ С331-3D41-CA</w:t>
      </w:r>
      <w:r w:rsidR="00C247A3" w:rsidRPr="00D22C8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22C88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22C8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22C88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82FEB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мая </w:t>
            </w:r>
            <w:r w:rsidR="00482FEB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2026 г.</w:t>
            </w: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D22C8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D22C88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247A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22C88" w:rsidRDefault="00482FEB" w:rsidP="00CD579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22C8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автомобиля КАМАЗ С331-3D41-CA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22C88" w:rsidRDefault="00482FEB" w:rsidP="00482F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CD579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D22C88" w:rsidRDefault="00C247A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CD57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22C88" w:rsidRDefault="00C247A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22C88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051943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</w:t>
            </w:r>
          </w:p>
          <w:p w:rsidR="00051943" w:rsidRPr="00D22C88" w:rsidRDefault="00051943" w:rsidP="00CD5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D22C88" w:rsidTr="00C247A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автомобиля </w:t>
            </w:r>
          </w:p>
          <w:p w:rsidR="00051943" w:rsidRPr="00D22C88" w:rsidRDefault="00051943" w:rsidP="00CD5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 С331-3D41-CA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247A3" w:rsidRPr="00D22C88" w:rsidRDefault="00C247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22C88" w:rsidRDefault="00C247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r w:rsidR="00051943" w:rsidRPr="00CD5799">
        <w:rPr>
          <w:rFonts w:ascii="Times New Roman" w:hAnsi="Times New Roman" w:cs="Times New Roman"/>
          <w:sz w:val="24"/>
          <w:szCs w:val="24"/>
        </w:rPr>
        <w:t xml:space="preserve">опубликованы </w:t>
      </w:r>
      <w:r w:rsidR="00051943" w:rsidRPr="00CD5799">
        <w:rPr>
          <w:rFonts w:ascii="Times New Roman" w:eastAsia="Times New Roman" w:hAnsi="Times New Roman" w:cs="Times New Roman"/>
          <w:sz w:val="24"/>
          <w:szCs w:val="24"/>
        </w:rPr>
        <w:t xml:space="preserve">«15» мая 2026, на официальном государственном сайте http://www.zakupki.gov.ru/, закупка </w:t>
      </w:r>
      <w:r w:rsidR="00D22C88" w:rsidRPr="00CD5799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051943" w:rsidRPr="00CD5799">
        <w:rPr>
          <w:rFonts w:ascii="Times New Roman" w:eastAsia="Times New Roman" w:hAnsi="Times New Roman" w:cs="Times New Roman"/>
          <w:sz w:val="24"/>
          <w:szCs w:val="24"/>
        </w:rPr>
        <w:t>№ 32616011001, на официальном сайте по закупкам атомной отрасли http://zakupki.rosatom.ru/, закупка № 204164, на ЭТП ЭТС (НЭП), закупка № 32616011001.</w:t>
      </w:r>
    </w:p>
    <w:p w:rsidR="00051943" w:rsidRPr="00D22C88" w:rsidRDefault="003960A3" w:rsidP="003960A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10:00 (время московское) «2</w:t>
      </w:r>
      <w:r w:rsidR="001A4284">
        <w:rPr>
          <w:rFonts w:ascii="Times New Roman" w:eastAsia="Times New Roman" w:hAnsi="Times New Roman" w:cs="Times New Roman"/>
          <w:sz w:val="24"/>
          <w:szCs w:val="24"/>
        </w:rPr>
        <w:t>7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» мая 2026, по адресу: 307251, Курская область,</w:t>
      </w:r>
      <w:r w:rsidR="001A42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9C799D" w:rsidRDefault="003960A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51943" w:rsidRPr="00D22C88" w:rsidRDefault="00051943" w:rsidP="009C799D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74"/>
        <w:gridCol w:w="2587"/>
        <w:gridCol w:w="4793"/>
        <w:gridCol w:w="28"/>
      </w:tblGrid>
      <w:tr w:rsidR="003960A3" w:rsidRPr="00D22C88" w:rsidTr="003960A3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960A3" w:rsidRPr="00D22C88" w:rsidRDefault="003960A3" w:rsidP="003960A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960A3" w:rsidRPr="00D22C88" w:rsidRDefault="003960A3" w:rsidP="003960A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94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94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0A3" w:rsidRPr="00D22C88" w:rsidRDefault="003960A3" w:rsidP="00396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0A3" w:rsidRPr="00D22C88" w:rsidRDefault="003960A3" w:rsidP="00CD5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0A3" w:rsidRPr="00D22C88" w:rsidRDefault="003960A3" w:rsidP="00CD57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CD5799">
              <w:rPr>
                <w:rFonts w:ascii="Times New Roman" w:hAnsi="Times New Roman" w:cs="Times New Roman"/>
                <w:sz w:val="24"/>
                <w:szCs w:val="24"/>
              </w:rPr>
              <w:t>ООЗ и МТО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94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3960A3" w:rsidRPr="00D22C88" w:rsidTr="003960A3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8" w:type="dxa"/>
          <w:jc w:val="center"/>
        </w:trPr>
        <w:tc>
          <w:tcPr>
            <w:tcW w:w="20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Клесова Л.М.</w:t>
            </w:r>
          </w:p>
        </w:tc>
        <w:tc>
          <w:tcPr>
            <w:tcW w:w="7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0A3" w:rsidRPr="00D22C88" w:rsidRDefault="003960A3" w:rsidP="00887F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закупок ООЗ</w:t>
            </w:r>
            <w:r w:rsidR="00CD5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D5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МТО </w:t>
            </w:r>
          </w:p>
        </w:tc>
      </w:tr>
    </w:tbl>
    <w:p w:rsidR="003960A3" w:rsidRDefault="003960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5799" w:rsidRPr="00D22C88" w:rsidRDefault="00CD57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0A3" w:rsidRPr="00D22C88" w:rsidRDefault="003960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>9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CD5799" w:rsidRDefault="003960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D22C8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Pr="00D22C88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Pr="00D22C88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«25» мая 2026 года.</w:t>
      </w:r>
    </w:p>
    <w:p w:rsidR="00CD5799" w:rsidRPr="00D22C88" w:rsidRDefault="00CD579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22C88" w:rsidRDefault="006059FE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5C4E28" w:rsidRPr="005C4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>(две)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6BE9" w:rsidRPr="00D22C88" w:rsidRDefault="00C16BE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22C88" w:rsidRDefault="006059FE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D579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C16BE9" w:rsidRPr="00D22C88" w:rsidRDefault="00C16BE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D22C88" w:rsidTr="00C16BE9">
        <w:trPr>
          <w:trHeight w:val="1"/>
          <w:jc w:val="center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22C8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CD5799" w:rsidRPr="00D22C88" w:rsidRDefault="00CD5799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22C88" w:rsidTr="00C16BE9">
        <w:trPr>
          <w:trHeight w:val="1"/>
          <w:jc w:val="center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BE9" w:rsidRDefault="00051943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E28">
              <w:rPr>
                <w:rFonts w:ascii="Times New Roman" w:eastAsia="Times New Roman" w:hAnsi="Times New Roman" w:cs="Times New Roman"/>
                <w:sz w:val="24"/>
                <w:szCs w:val="24"/>
              </w:rPr>
              <w:t>32616011001-1-1</w:t>
            </w:r>
          </w:p>
          <w:p w:rsidR="00CD5799" w:rsidRPr="005C4E28" w:rsidRDefault="00CD5799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16:31 (время московское) «21» мая 2026 года</w:t>
            </w:r>
          </w:p>
        </w:tc>
      </w:tr>
      <w:tr w:rsidR="00051943" w:rsidRPr="00D22C88" w:rsidTr="00C16BE9">
        <w:trPr>
          <w:trHeight w:val="1"/>
          <w:jc w:val="center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BE9" w:rsidRDefault="00051943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E28">
              <w:rPr>
                <w:rFonts w:ascii="Times New Roman" w:eastAsia="Times New Roman" w:hAnsi="Times New Roman" w:cs="Times New Roman"/>
                <w:sz w:val="24"/>
                <w:szCs w:val="24"/>
              </w:rPr>
              <w:t>32616011001-1-2</w:t>
            </w:r>
          </w:p>
          <w:p w:rsidR="00CD5799" w:rsidRPr="005C4E28" w:rsidRDefault="00CD5799" w:rsidP="00D22C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>17:18 (время московское) «22» мая 2026 года</w:t>
            </w:r>
          </w:p>
        </w:tc>
      </w:tr>
    </w:tbl>
    <w:p w:rsidR="00C16BE9" w:rsidRPr="00D22C88" w:rsidRDefault="00C16BE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22C88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D22C88">
        <w:rPr>
          <w:rFonts w:ascii="Times New Roman" w:eastAsia="Times New Roman" w:hAnsi="Times New Roman" w:cs="Times New Roman"/>
          <w:sz w:val="24"/>
          <w:szCs w:val="24"/>
        </w:rPr>
        <w:tab/>
      </w:r>
      <w:r w:rsidRPr="00D22C88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</w:p>
    <w:p w:rsidR="00051943" w:rsidRPr="00D22C8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108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3119"/>
        <w:gridCol w:w="1950"/>
        <w:gridCol w:w="2438"/>
      </w:tblGrid>
      <w:tr w:rsidR="00C16BE9" w:rsidRPr="00D22C88" w:rsidTr="006059FE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22C8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  <w:r w:rsidR="001A4284"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A4284" w:rsidRPr="001A42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22C8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CD5799" w:rsidRPr="00D22C88" w:rsidRDefault="00CD5799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BE9" w:rsidRPr="00D22C88" w:rsidTr="006059FE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D5799" w:rsidRDefault="00051943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32616011001-1-1</w:t>
            </w:r>
          </w:p>
          <w:p w:rsidR="00051943" w:rsidRPr="00CD5799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D5799" w:rsidRDefault="00051943" w:rsidP="00CD5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 w:rsidR="001B56F0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6059FE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 w:rsidR="006059FE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, 189, кв. 12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999 000 (девятьсот девяносто девять тысяч) руб. 00 коп. </w:t>
            </w:r>
          </w:p>
          <w:p w:rsidR="00051943" w:rsidRPr="00D22C88" w:rsidRDefault="00CD5799" w:rsidP="00CD5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без НДС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«21» мая 2026 года 16:31 </w:t>
            </w:r>
          </w:p>
          <w:p w:rsidR="00051943" w:rsidRPr="00D22C88" w:rsidRDefault="00051943" w:rsidP="00C16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C16BE9" w:rsidRPr="00D22C88" w:rsidTr="006059FE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D5799" w:rsidRDefault="00051943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32616011001-1-2</w:t>
            </w:r>
          </w:p>
          <w:p w:rsidR="00051943" w:rsidRPr="00CD5799" w:rsidRDefault="00051943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82FEB" w:rsidRPr="00CD5799" w:rsidRDefault="00051943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"ИНТЕР"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3015112432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302501001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1173025009850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416414, 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1B56F0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страханская обл.,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56F0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м.р</w:t>
            </w:r>
            <w:proofErr w:type="spellEnd"/>
            <w:r w:rsidR="001B56F0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-н</w:t>
            </w:r>
          </w:p>
          <w:p w:rsidR="00482FEB" w:rsidRPr="00CD5799" w:rsidRDefault="001B56F0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Приволжский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с.п.с</w:t>
            </w:r>
            <w:proofErr w:type="spellEnd"/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Карагали</w:t>
            </w:r>
            <w:proofErr w:type="spellEnd"/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ермонтова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051943" w:rsidRPr="00CD5799" w:rsidRDefault="006059FE" w:rsidP="00CD57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д.</w:t>
            </w:r>
            <w:r w:rsidR="00482FEB"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D5799" w:rsidRDefault="00CD5799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999 000 (девятьсот девяносто девять тысяч) руб. 00 коп. </w:t>
            </w:r>
          </w:p>
          <w:p w:rsidR="00051943" w:rsidRPr="00D22C88" w:rsidRDefault="00CD5799" w:rsidP="00C1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НДС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22C88" w:rsidRDefault="00051943" w:rsidP="00C16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мая 2026 года 17:18 </w:t>
            </w:r>
          </w:p>
          <w:p w:rsidR="00051943" w:rsidRPr="00D22C88" w:rsidRDefault="00051943" w:rsidP="00C16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D22C88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6F0" w:rsidRPr="00D22C88" w:rsidRDefault="001B56F0" w:rsidP="001B56F0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22C8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D22C88">
        <w:rPr>
          <w:rFonts w:ascii="Times New Roman" w:hAnsi="Times New Roman" w:cs="Times New Roman"/>
          <w:sz w:val="24"/>
          <w:szCs w:val="24"/>
        </w:rPr>
        <w:tab/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"Курская АЭС-Сервис" каждой заявке составляют:</w:t>
      </w:r>
    </w:p>
    <w:p w:rsidR="001B56F0" w:rsidRPr="00D22C88" w:rsidRDefault="001B56F0" w:rsidP="001B56F0">
      <w:pPr>
        <w:spacing w:after="0" w:line="240" w:lineRule="auto"/>
        <w:ind w:right="556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4305"/>
      </w:tblGrid>
      <w:tr w:rsidR="001B56F0" w:rsidRPr="00D22C88" w:rsidTr="00887F17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1B56F0" w:rsidRPr="00CD5799" w:rsidRDefault="001B56F0" w:rsidP="00887F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"ИНТЕР"</w:t>
            </w:r>
            <w:r w:rsidRPr="00CD579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22 973 063</w:t>
            </w:r>
          </w:p>
          <w:p w:rsidR="001B56F0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(двадцать два миллиона девятьсот семьдесят три тысячи шестьдесят три) руб. 90 коп. </w:t>
            </w:r>
          </w:p>
          <w:p w:rsidR="00CD5799" w:rsidRPr="00CD5799" w:rsidRDefault="00CD5799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суммировании 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Андреевич</w:t>
            </w:r>
            <w:r w:rsidRPr="00CD579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56F0" w:rsidRPr="00CD5799" w:rsidRDefault="001B56F0" w:rsidP="001B56F0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26 419 024</w:t>
            </w:r>
          </w:p>
          <w:p w:rsidR="001B56F0" w:rsidRPr="00CD5799" w:rsidRDefault="001B56F0" w:rsidP="001B56F0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(двадцать шесть миллионов четыреста девятнадцать тысяч двадцать четыре) руб. 21 коп 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суммировании </w:t>
            </w:r>
          </w:p>
          <w:p w:rsidR="001B56F0" w:rsidRPr="00CD5799" w:rsidRDefault="001B56F0" w:rsidP="00887F17">
            <w:pPr>
              <w:spacing w:after="0" w:line="240" w:lineRule="auto"/>
              <w:ind w:hanging="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  <w:r w:rsidRPr="00CD5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1B56F0" w:rsidRPr="00D22C88" w:rsidTr="00887F17">
        <w:trPr>
          <w:trHeight w:val="386"/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6059FE" w:rsidRPr="00D22C88" w:rsidRDefault="006059FE" w:rsidP="005C4E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="001B56F0" w:rsidRPr="00D22C88">
              <w:rPr>
                <w:rFonts w:ascii="Times New Roman" w:hAnsi="Times New Roman" w:cs="Times New Roman"/>
                <w:bCs/>
                <w:sz w:val="24"/>
                <w:szCs w:val="24"/>
              </w:rPr>
              <w:t>аллы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9FE" w:rsidRPr="00D22C88" w:rsidRDefault="006059FE" w:rsidP="005C4E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="001B56F0" w:rsidRPr="00D22C88">
              <w:rPr>
                <w:rFonts w:ascii="Times New Roman" w:hAnsi="Times New Roman" w:cs="Times New Roman"/>
                <w:bCs/>
                <w:sz w:val="24"/>
                <w:szCs w:val="24"/>
              </w:rPr>
              <w:t>аллы</w:t>
            </w:r>
          </w:p>
        </w:tc>
      </w:tr>
      <w:tr w:rsidR="001B56F0" w:rsidRPr="00D22C88" w:rsidTr="00887F17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059FE" w:rsidRPr="00D22C88" w:rsidRDefault="001B56F0" w:rsidP="005C4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56F0" w:rsidRPr="00D22C88" w:rsidRDefault="001B56F0" w:rsidP="0088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86,96</w:t>
            </w:r>
          </w:p>
        </w:tc>
      </w:tr>
    </w:tbl>
    <w:p w:rsidR="001B56F0" w:rsidRPr="00D22C88" w:rsidRDefault="005C4E28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51943" w:rsidRPr="00D22C88" w:rsidRDefault="001B56F0" w:rsidP="00CD579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hAnsi="Times New Roman" w:cs="Times New Roman"/>
          <w:sz w:val="24"/>
          <w:szCs w:val="24"/>
        </w:rPr>
        <w:t>4</w:t>
      </w:r>
      <w:r w:rsidR="00051943" w:rsidRPr="00D22C88">
        <w:rPr>
          <w:rFonts w:ascii="Times New Roman" w:hAnsi="Times New Roman" w:cs="Times New Roman"/>
          <w:sz w:val="24"/>
          <w:szCs w:val="24"/>
        </w:rPr>
        <w:t xml:space="preserve">. </w:t>
      </w:r>
      <w:r w:rsidR="005C4E28">
        <w:rPr>
          <w:rFonts w:ascii="Times New Roman" w:hAnsi="Times New Roman" w:cs="Times New Roman"/>
          <w:sz w:val="24"/>
          <w:szCs w:val="24"/>
        </w:rPr>
        <w:tab/>
      </w:r>
      <w:r w:rsidR="00051943" w:rsidRPr="00D22C88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D22C88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7" w:type="dxa"/>
        <w:jc w:val="center"/>
        <w:tblLayout w:type="fixed"/>
        <w:tblLook w:val="04A0" w:firstRow="1" w:lastRow="0" w:firstColumn="1" w:lastColumn="0" w:noHBand="0" w:noVBand="1"/>
      </w:tblPr>
      <w:tblGrid>
        <w:gridCol w:w="1282"/>
        <w:gridCol w:w="1700"/>
        <w:gridCol w:w="3256"/>
        <w:gridCol w:w="3009"/>
      </w:tblGrid>
      <w:tr w:rsidR="00051943" w:rsidRPr="00D22C88" w:rsidTr="009C799D">
        <w:trPr>
          <w:cantSplit/>
          <w:trHeight w:val="842"/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D22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9C79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D22C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  <w:r w:rsidR="001A42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4284" w:rsidRPr="001A42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D22C88" w:rsidTr="009C799D">
        <w:trPr>
          <w:cantSplit/>
          <w:trHeight w:val="842"/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32616011001-1-2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CD5799" w:rsidP="00C16B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"ИНТЕР"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3015112432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99D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999</w:t>
            </w:r>
            <w:r w:rsidR="009C799D">
              <w:rPr>
                <w:rFonts w:ascii="Times New Roman" w:eastAsia="Times New Roman" w:hAnsi="Times New Roman" w:cs="Times New Roman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000 </w:t>
            </w:r>
          </w:p>
          <w:p w:rsidR="00CD5799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(девятьсот девяносто девять тысяч) руб. 00 коп. </w:t>
            </w:r>
          </w:p>
          <w:p w:rsidR="0030717F" w:rsidRPr="00D22C88" w:rsidRDefault="00CD5799" w:rsidP="00CD57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 НДС</w:t>
            </w:r>
          </w:p>
        </w:tc>
      </w:tr>
      <w:tr w:rsidR="00051943" w:rsidRPr="00D22C88" w:rsidTr="009C799D">
        <w:trPr>
          <w:cantSplit/>
          <w:trHeight w:val="842"/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>32616011001-1-1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22C88" w:rsidRDefault="00CD5799" w:rsidP="00CD57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CD57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99D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999</w:t>
            </w:r>
            <w:r w:rsidR="009C799D">
              <w:rPr>
                <w:rFonts w:ascii="Times New Roman" w:eastAsia="Times New Roman" w:hAnsi="Times New Roman" w:cs="Times New Roman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000 </w:t>
            </w:r>
          </w:p>
          <w:p w:rsidR="00CD5799" w:rsidRDefault="00CD5799" w:rsidP="00CD5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(девятьсот девяносто девять тысяч) руб. 00 коп. </w:t>
            </w:r>
          </w:p>
          <w:p w:rsidR="0030717F" w:rsidRPr="00D22C88" w:rsidRDefault="00CD5799" w:rsidP="00CD579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НДС</w:t>
            </w:r>
            <w:r w:rsidRPr="00D22C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B56F0" w:rsidRPr="00D22C88" w:rsidRDefault="001B56F0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9D" w:rsidRDefault="001B56F0" w:rsidP="00605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D22C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C4E28">
        <w:rPr>
          <w:rFonts w:ascii="Times New Roman" w:eastAsia="Times New Roman" w:hAnsi="Times New Roman" w:cs="Times New Roman"/>
          <w:sz w:val="24"/>
          <w:szCs w:val="24"/>
        </w:rPr>
        <w:tab/>
      </w: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</w:t>
      </w:r>
      <w:r w:rsidR="006059FE" w:rsidRPr="00D22C88">
        <w:rPr>
          <w:rFonts w:ascii="Times New Roman" w:hAnsi="Times New Roman" w:cs="Times New Roman"/>
          <w:sz w:val="24"/>
          <w:szCs w:val="24"/>
        </w:rPr>
        <w:t xml:space="preserve">ООО "Курская АЭС-Сервис" 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принято решение признать победителем закупки участника закупки, подавшего заявку с уникальным идентификационным номером </w:t>
      </w:r>
      <w:r w:rsidR="00051943" w:rsidRPr="00D22C88">
        <w:rPr>
          <w:rFonts w:ascii="Times New Roman" w:hAnsi="Times New Roman" w:cs="Times New Roman"/>
          <w:sz w:val="24"/>
          <w:szCs w:val="24"/>
        </w:rPr>
        <w:t xml:space="preserve">32616011001-1-2 </w:t>
      </w:r>
    </w:p>
    <w:p w:rsidR="009C799D" w:rsidRDefault="009C799D" w:rsidP="00605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9C799D" w:rsidP="00605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«ИНТЕР» </w:t>
      </w:r>
      <w:r w:rsidR="00051943" w:rsidRPr="00D22C88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 </w:t>
      </w:r>
      <w:r w:rsidR="006059FE" w:rsidRPr="00D22C88">
        <w:rPr>
          <w:rFonts w:ascii="Times New Roman" w:hAnsi="Times New Roman" w:cs="Times New Roman"/>
          <w:sz w:val="24"/>
          <w:szCs w:val="24"/>
        </w:rPr>
        <w:t>999 000 (девятьсот девяносто девять</w:t>
      </w:r>
      <w:r>
        <w:rPr>
          <w:rFonts w:ascii="Times New Roman" w:hAnsi="Times New Roman" w:cs="Times New Roman"/>
          <w:sz w:val="24"/>
          <w:szCs w:val="24"/>
        </w:rPr>
        <w:t xml:space="preserve"> тысяч) рублей 00 копеек, с НДС</w:t>
      </w:r>
    </w:p>
    <w:p w:rsidR="005C4E28" w:rsidRDefault="005C4E28" w:rsidP="00605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59FE" w:rsidRPr="00D22C88" w:rsidRDefault="006059FE" w:rsidP="006059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9C799D" w:rsidRDefault="006059FE" w:rsidP="00605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>«за» - 8 голоса/-</w:t>
      </w:r>
      <w:proofErr w:type="spellStart"/>
      <w:r w:rsidRPr="00D22C8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D22C88">
        <w:rPr>
          <w:rFonts w:ascii="Times New Roman" w:eastAsia="Times New Roman" w:hAnsi="Times New Roman" w:cs="Times New Roman"/>
          <w:sz w:val="24"/>
          <w:szCs w:val="24"/>
        </w:rPr>
        <w:t>: Шевелев Р.В., Юнкина Н.И., Шестопалова А.А.,</w:t>
      </w:r>
      <w:r w:rsidR="005C4E28" w:rsidRPr="005C4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Агарков А.А., </w:t>
      </w:r>
    </w:p>
    <w:p w:rsidR="006059FE" w:rsidRPr="00D22C88" w:rsidRDefault="009C799D" w:rsidP="00605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Гордеев С.В., </w:t>
      </w:r>
      <w:r w:rsidR="006059FE" w:rsidRPr="00D22C88">
        <w:rPr>
          <w:rFonts w:ascii="Times New Roman" w:eastAsia="Times New Roman" w:hAnsi="Times New Roman" w:cs="Times New Roman"/>
          <w:sz w:val="24"/>
          <w:szCs w:val="24"/>
        </w:rPr>
        <w:t>Цуканова М.В.</w:t>
      </w:r>
      <w:r w:rsidR="005C4E28">
        <w:rPr>
          <w:rFonts w:ascii="Times New Roman" w:eastAsia="Times New Roman" w:hAnsi="Times New Roman" w:cs="Times New Roman"/>
          <w:sz w:val="24"/>
          <w:szCs w:val="24"/>
        </w:rPr>
        <w:t>,</w:t>
      </w:r>
      <w:r w:rsidR="005C4E28" w:rsidRPr="005C4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59FE" w:rsidRPr="00D22C88">
        <w:rPr>
          <w:rFonts w:ascii="Times New Roman" w:eastAsia="Times New Roman" w:hAnsi="Times New Roman" w:cs="Times New Roman"/>
          <w:sz w:val="24"/>
          <w:szCs w:val="24"/>
        </w:rPr>
        <w:t>Огульков И.А., Клесова Л.М.</w:t>
      </w:r>
    </w:p>
    <w:p w:rsidR="006059FE" w:rsidRPr="00D22C88" w:rsidRDefault="006059FE" w:rsidP="00605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D22C8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D22C8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059FE" w:rsidRPr="00D22C88" w:rsidRDefault="006059FE" w:rsidP="00605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D22C8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D22C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059FE" w:rsidRPr="00D22C88" w:rsidRDefault="006059FE" w:rsidP="006059FE">
      <w:pPr>
        <w:spacing w:after="0" w:line="254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22C88">
        <w:rPr>
          <w:rFonts w:ascii="Times New Roman" w:eastAsia="Calibri" w:hAnsi="Times New Roman" w:cs="Times New Roman"/>
          <w:sz w:val="24"/>
          <w:szCs w:val="24"/>
        </w:rPr>
        <w:lastRenderedPageBreak/>
        <w:t>До заключения договора провести преддоговорные переговоры.</w:t>
      </w:r>
    </w:p>
    <w:p w:rsidR="006059FE" w:rsidRPr="00D22C88" w:rsidRDefault="006059FE" w:rsidP="006059FE">
      <w:pPr>
        <w:spacing w:after="0" w:line="254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6059FE" w:rsidRPr="00D22C88" w:rsidRDefault="006059FE" w:rsidP="006059FE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6059FE" w:rsidRPr="00D22C88" w:rsidRDefault="006059FE" w:rsidP="006059FE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22C88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059FE" w:rsidRPr="00D22C88" w:rsidRDefault="006059FE" w:rsidP="006059F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059FE" w:rsidRPr="00D22C88" w:rsidRDefault="006059FE" w:rsidP="006059F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22C88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6059FE" w:rsidRPr="00D22C88" w:rsidRDefault="006059FE" w:rsidP="006059F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D22C88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D22C88">
        <w:rPr>
          <w:rFonts w:ascii="Times New Roman" w:hAnsi="Times New Roman" w:cs="Times New Roman"/>
          <w:sz w:val="24"/>
          <w:szCs w:val="24"/>
        </w:rPr>
        <w:t xml:space="preserve"> с участниками </w:t>
      </w:r>
      <w:r w:rsidRPr="00D22C88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D22C88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6059FE" w:rsidRPr="00D22C88" w:rsidRDefault="006059FE" w:rsidP="006059FE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6059FE" w:rsidRPr="00D22C88" w:rsidRDefault="006059FE" w:rsidP="006059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D22C88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22C88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059FE" w:rsidRPr="00D22C88" w:rsidRDefault="006059FE" w:rsidP="006059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059FE" w:rsidRPr="00D22C88" w:rsidRDefault="006059FE" w:rsidP="006059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22C8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059FE" w:rsidRPr="00D22C88" w:rsidRDefault="006059FE" w:rsidP="006059FE">
      <w:pPr>
        <w:widowControl w:val="0"/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6059FE" w:rsidRPr="00D22C88" w:rsidTr="00887F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6059FE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059FE" w:rsidRPr="00D22C88" w:rsidRDefault="006059FE" w:rsidP="006059FE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Default="006059FE" w:rsidP="009C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C8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9C799D">
              <w:rPr>
                <w:rFonts w:ascii="Times New Roman" w:hAnsi="Times New Roman" w:cs="Times New Roman"/>
                <w:sz w:val="24"/>
                <w:szCs w:val="24"/>
              </w:rPr>
              <w:t>ООЗ и МТО</w:t>
            </w:r>
          </w:p>
          <w:p w:rsidR="009C799D" w:rsidRPr="00D22C88" w:rsidRDefault="009C799D" w:rsidP="009C79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59FE" w:rsidRPr="00D22C88" w:rsidTr="00887F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059FE" w:rsidRPr="00D22C88" w:rsidTr="00887F1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6059FE" w:rsidRPr="00D22C88" w:rsidRDefault="006059FE" w:rsidP="00887F17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9C799D">
            <w:pPr>
              <w:spacing w:after="0" w:line="240" w:lineRule="auto"/>
              <w:ind w:hanging="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 w:rsidR="009C79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="009C79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МТО</w:t>
            </w:r>
            <w:bookmarkStart w:id="0" w:name="_GoBack"/>
            <w:bookmarkEnd w:id="0"/>
            <w:r w:rsidRPr="00D22C8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9FE" w:rsidRPr="00D22C88" w:rsidRDefault="006059FE" w:rsidP="00887F1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059FE" w:rsidRPr="00D22C88" w:rsidRDefault="006059FE" w:rsidP="006059F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059FE" w:rsidRPr="00D22C88" w:rsidRDefault="006059FE" w:rsidP="006059F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059FE" w:rsidRPr="00D22C88" w:rsidRDefault="006059FE" w:rsidP="006059FE">
      <w:pPr>
        <w:spacing w:after="0" w:line="254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6059FE" w:rsidRDefault="006059FE" w:rsidP="006059F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4284" w:rsidRDefault="001A4284" w:rsidP="006059F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9D" w:rsidRDefault="009C799D" w:rsidP="006059F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4284" w:rsidRPr="00D22C88" w:rsidRDefault="001A4284" w:rsidP="006059F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22C88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22C88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ПРИЛОЖЕНИЕ №1</w:t>
      </w:r>
    </w:p>
    <w:p w:rsidR="009C799D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D22C8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28202-143-1 </w:t>
      </w:r>
      <w:r w:rsidRPr="00D22C88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D22C8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</w:t>
      </w:r>
      <w:r w:rsidR="009C799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и на право заключения договора «П</w:t>
      </w: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запасных частей </w:t>
      </w:r>
    </w:p>
    <w:p w:rsidR="00051943" w:rsidRPr="00D22C8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2C88">
        <w:rPr>
          <w:rFonts w:ascii="Times New Roman" w:eastAsia="Times New Roman" w:hAnsi="Times New Roman" w:cs="Times New Roman"/>
          <w:b/>
          <w:sz w:val="24"/>
          <w:szCs w:val="24"/>
        </w:rPr>
        <w:t>дл</w:t>
      </w:r>
      <w:r w:rsidR="009C799D">
        <w:rPr>
          <w:rFonts w:ascii="Times New Roman" w:eastAsia="Times New Roman" w:hAnsi="Times New Roman" w:cs="Times New Roman"/>
          <w:b/>
          <w:sz w:val="24"/>
          <w:szCs w:val="24"/>
        </w:rPr>
        <w:t>я автомобиля КАМАЗ С331-3D41-CA»</w:t>
      </w:r>
    </w:p>
    <w:p w:rsidR="00051943" w:rsidRPr="00D22C8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D22C8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22C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№32616011001-1-1 были поданы следующие цены:</w:t>
      </w:r>
    </w:p>
    <w:p w:rsidR="00051943" w:rsidRPr="00D22C8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62"/>
        <w:gridCol w:w="2939"/>
        <w:gridCol w:w="1797"/>
        <w:gridCol w:w="2024"/>
        <w:gridCol w:w="2024"/>
      </w:tblGrid>
      <w:tr w:rsidR="00051943" w:rsidRPr="00D22C88" w:rsidTr="009C799D">
        <w:tc>
          <w:tcPr>
            <w:tcW w:w="562" w:type="dxa"/>
            <w:tcBorders>
              <w:bottom w:val="single" w:sz="4" w:space="0" w:color="auto"/>
            </w:tcBorders>
          </w:tcPr>
          <w:p w:rsidR="00051943" w:rsidRPr="00D22C8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22C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051943" w:rsidRPr="00D22C8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:rsidR="00051943" w:rsidRPr="00D22C8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22C8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22C8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D22C8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НДС</w:t>
            </w:r>
          </w:p>
        </w:tc>
      </w:tr>
      <w:tr w:rsidR="00051943" w:rsidRPr="009C799D" w:rsidTr="009C799D">
        <w:tc>
          <w:tcPr>
            <w:tcW w:w="562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051943" w:rsidRPr="009C799D" w:rsidRDefault="009C799D" w:rsidP="009C799D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части</w:t>
            </w:r>
            <w:r w:rsidR="00051943"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автомобиля КАМАЗ С331-3D41-CA</w:t>
            </w:r>
          </w:p>
        </w:tc>
        <w:tc>
          <w:tcPr>
            <w:tcW w:w="1797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  <w:tc>
          <w:tcPr>
            <w:tcW w:w="2024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051943" w:rsidRPr="009C799D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9C799D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9C79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ООО "ИНТЕР" с заявкой №32616011001-1-2 были поданы следующие цены:</w:t>
      </w:r>
    </w:p>
    <w:p w:rsidR="00051943" w:rsidRPr="009C799D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62"/>
        <w:gridCol w:w="2939"/>
        <w:gridCol w:w="1797"/>
        <w:gridCol w:w="2024"/>
        <w:gridCol w:w="2024"/>
      </w:tblGrid>
      <w:tr w:rsidR="00051943" w:rsidRPr="009C799D" w:rsidTr="009C799D">
        <w:tc>
          <w:tcPr>
            <w:tcW w:w="562" w:type="dxa"/>
            <w:tcBorders>
              <w:bottom w:val="single" w:sz="4" w:space="0" w:color="auto"/>
            </w:tcBorders>
          </w:tcPr>
          <w:p w:rsidR="00051943" w:rsidRPr="009C799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C79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051943" w:rsidRPr="009C799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:rsidR="00051943" w:rsidRPr="009C799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9C799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9C799D"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9C799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9C799D"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руб., </w:t>
            </w:r>
            <w:r w:rsidRPr="009C79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НДС</w:t>
            </w:r>
          </w:p>
        </w:tc>
      </w:tr>
      <w:tr w:rsidR="00051943" w:rsidRPr="009C799D" w:rsidTr="009C799D">
        <w:tc>
          <w:tcPr>
            <w:tcW w:w="562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051943" w:rsidRPr="009C799D" w:rsidRDefault="009C799D" w:rsidP="009C799D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части</w:t>
            </w: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автомобиля КАМАЗ С331-3D41-CA</w:t>
            </w:r>
          </w:p>
        </w:tc>
        <w:tc>
          <w:tcPr>
            <w:tcW w:w="1797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2024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818 852,46</w:t>
            </w:r>
          </w:p>
        </w:tc>
        <w:tc>
          <w:tcPr>
            <w:tcW w:w="2024" w:type="dxa"/>
          </w:tcPr>
          <w:p w:rsidR="00051943" w:rsidRPr="009C799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799D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EF1D35" w:rsidRPr="00D22C88" w:rsidRDefault="00EF1D35">
      <w:pPr>
        <w:rPr>
          <w:rFonts w:ascii="Times New Roman" w:hAnsi="Times New Roman" w:cs="Times New Roman"/>
          <w:sz w:val="24"/>
          <w:szCs w:val="24"/>
        </w:rPr>
      </w:pPr>
    </w:p>
    <w:sectPr w:rsidR="00EF1D35" w:rsidRPr="00D22C88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A4284"/>
    <w:rsid w:val="001B56F0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0717F"/>
    <w:rsid w:val="00310AE1"/>
    <w:rsid w:val="00330272"/>
    <w:rsid w:val="00331B03"/>
    <w:rsid w:val="00377D40"/>
    <w:rsid w:val="0038007D"/>
    <w:rsid w:val="00391CB4"/>
    <w:rsid w:val="00394BEC"/>
    <w:rsid w:val="003960A3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82FEB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C4E28"/>
    <w:rsid w:val="005E08F4"/>
    <w:rsid w:val="005E6C4F"/>
    <w:rsid w:val="005F777B"/>
    <w:rsid w:val="006059FE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C799D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6BE9"/>
    <w:rsid w:val="00C17490"/>
    <w:rsid w:val="00C247A3"/>
    <w:rsid w:val="00C3188D"/>
    <w:rsid w:val="00C368B2"/>
    <w:rsid w:val="00CA1945"/>
    <w:rsid w:val="00CA40F0"/>
    <w:rsid w:val="00CB5164"/>
    <w:rsid w:val="00CC023C"/>
    <w:rsid w:val="00CC6EDA"/>
    <w:rsid w:val="00CD5799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22C88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EF1D35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7A180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605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9</cp:revision>
  <dcterms:created xsi:type="dcterms:W3CDTF">2025-08-19T10:18:00Z</dcterms:created>
  <dcterms:modified xsi:type="dcterms:W3CDTF">2026-05-27T07:26:00Z</dcterms:modified>
</cp:coreProperties>
</file>