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(0356500001426005026)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0356500001426005026-2-1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ПЕРМСКОГО КРАЯ "ОРДЕНА "ЗНАК ПОЧЁТА" ПЕРМСКАЯ КРАЕВАЯ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262590229047359020100106910010000244.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08.06.2026 15:21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реагента (Множественные инфекции передающиеся половым путем нуклеиновые кислоты ИВД, набор, анализ нуклеиновых кислот) для проведения ПЦР-исследований (ЦКДЛ) 14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15 480 000.00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22 769.07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Ядрова Елизавета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09:57:24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22 769.07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07:41:00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Ядрова Елизавета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3C:C2:37:70:8D:18:B5:F6:E3:22:7B:AF:0B:98:FA:40, действителен с 20.05.2025 07:35:53 по 13.08.2026 07:35:53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08:29:40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08:43:31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