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(0132600023226000003)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0132600023226000003-2-1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Сергачский р-н, Лопатино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ЛОПАТИНСКИЙ ТЕРРИТОРИАЛЬНЫЙ ОТДЕЛ АДМИНИСТРАЦИИ СЕРГАЧСКОГО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ЛОПАТИНСКИЙ ТЕРРИТОРИАЛЬНЫЙ ОТДЕЛ АДМИНИСТРАЦИИ СЕРГАЧСКОГО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263522901592052290100100230014211244.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13:13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Ямочный ремонт дороги с.Абаимово ул.Октябрьская от д№6 до д№63.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341 924.84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КУНТЕНКОВ СЕРГЕЙ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инспектор по работе с населением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Колосова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Сиухина Любовь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10:28:52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299 184.34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10:41:02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300 893.96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КУНТЕНКОВ СЕРГЕЙ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Сиухина Любовь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299 184.34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300 893.96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Кунтенков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57:5E:55:21:77:C3:82:E8:76:4F:82:71:93:48:D8:02, действителен с 13.05.2025 12:37:37 по 06.08.2026 12:37:37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08:31:11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Сиухина Любовь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53:4C:13:EF:0E:A0:1E:F8:49:FC:DB:60:02:02:90:36, действителен с 23.05.2025 06:11:49 по 16.08.2026 06:11:49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08:31:43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ЛОПАТИНСКИЙ ТЕРРИТОРИАЛЬНЫЙ ОТДЕЛ АДМИНИСТРАЦИИ СЕРГАЧСКОГО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Кунтенков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57:5E:55:21:77:C3:82:E8:76:4F:82:71:93:48:D8:02, действителен с 13.05.2025 12:37:37 по 06.08.2026 12:37:37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08:32:10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