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(0164300016526000408)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0164300016526000408-2-1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УПРАВЛЕНИЕ МУНИЦИПАЛЬНОГО ЗАКАЗА АДМИНИСТРАЦИИ ГОРОДА ТАМБОВА ТАМБОВСКОЙ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"ДИРЕКЦИЯ БЛАГОУСТРОЙСТВА И ОЗЕЛЕНЕНИЯ"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263683301855768290100100670014299244.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15:28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благоустройству сквера «Октябрьский».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32 401 677.12.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07.08.2026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МУНИЦИПАЛЬНОГО ЗАКАЗА АДМИНИСТРАЦИИ ГОРОДА ТАМБОВА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Южева Елена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00:E0:81:A2:0B:2F:75:F2:CC:3B:AE:84:E8:7B:C8:CB:A4, действителен с 22.12.2025 07:02:37 по 17.03.2027 07:02:37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09:16:14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