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248BC" w14:textId="33A3CB89" w:rsidR="00C632FD" w:rsidRPr="000D04A5" w:rsidRDefault="00C632FD" w:rsidP="00C632F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r w:rsidRPr="000D04A5">
        <w:rPr>
          <w:rFonts w:eastAsia="Times New Roman"/>
          <w:b/>
          <w:spacing w:val="20"/>
          <w:lang w:eastAsia="ru-RU"/>
        </w:rPr>
        <w:t>ПРОТОКОЛ</w:t>
      </w:r>
      <w:r>
        <w:rPr>
          <w:rFonts w:eastAsia="Times New Roman"/>
          <w:b/>
          <w:spacing w:val="20"/>
          <w:lang w:eastAsia="ru-RU"/>
        </w:rPr>
        <w:t xml:space="preserve"> №4</w:t>
      </w:r>
      <w:r>
        <w:rPr>
          <w:rFonts w:eastAsia="Times New Roman"/>
          <w:b/>
          <w:spacing w:val="20"/>
          <w:lang w:eastAsia="ru-RU"/>
        </w:rPr>
        <w:t>28</w:t>
      </w:r>
    </w:p>
    <w:p w14:paraId="490D0D51" w14:textId="441CBB63" w:rsidR="00C632FD" w:rsidRPr="005E6241" w:rsidRDefault="00C632FD" w:rsidP="00C632FD">
      <w:pPr>
        <w:spacing w:after="0" w:line="240" w:lineRule="auto"/>
        <w:ind w:right="-1"/>
        <w:jc w:val="center"/>
        <w:rPr>
          <w:rFonts w:eastAsia="Times New Roman"/>
          <w:b/>
          <w:bCs/>
          <w:lang w:eastAsia="ru-RU"/>
        </w:rPr>
      </w:pPr>
      <w:r w:rsidRPr="005E6241">
        <w:rPr>
          <w:b/>
          <w:bCs/>
        </w:rPr>
        <w:t>заседания Комиссии по осуществлению закупок для муниципальных и иных заказчиков Павлово-Посадского городского округа Московской области по подведению итогов определения поставщика (подрядчика, исполнителя) на</w:t>
      </w:r>
      <w:r>
        <w:rPr>
          <w:b/>
          <w:bCs/>
        </w:rPr>
        <w:t xml:space="preserve"> </w:t>
      </w:r>
      <w:r w:rsidRPr="00C632FD">
        <w:rPr>
          <w:rFonts w:eastAsia="Times New Roman"/>
          <w:b/>
          <w:bCs/>
          <w:lang w:eastAsia="ru-RU"/>
        </w:rPr>
        <w:t>у</w:t>
      </w:r>
      <w:r w:rsidRPr="00C632FD">
        <w:rPr>
          <w:rFonts w:eastAsia="Times New Roman"/>
          <w:b/>
          <w:bCs/>
          <w:lang w:eastAsia="ru-RU"/>
        </w:rPr>
        <w:t>слуги по предоставлению доступа к сети Интернет</w:t>
      </w:r>
      <w:r>
        <w:rPr>
          <w:rFonts w:eastAsia="Times New Roman"/>
          <w:lang w:eastAsia="ru-RU"/>
        </w:rPr>
        <w:t>.</w:t>
      </w:r>
    </w:p>
    <w:p w14:paraId="14C4BF09" w14:textId="49DF1801" w:rsidR="00C632FD" w:rsidRPr="000D04A5" w:rsidRDefault="00C632FD" w:rsidP="00C632FD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0D04A5">
        <w:rPr>
          <w:rFonts w:eastAsia="Times New Roman"/>
          <w:lang w:eastAsia="ru-RU"/>
        </w:rPr>
        <w:t>(</w:t>
      </w:r>
      <w:r w:rsidRPr="00C632FD">
        <w:t>0848300048726000451</w:t>
      </w:r>
      <w:r w:rsidRPr="000D04A5">
        <w:rPr>
          <w:rFonts w:eastAsia="Times New Roman"/>
          <w:lang w:eastAsia="ru-RU"/>
        </w:rPr>
        <w:t>)</w:t>
      </w:r>
    </w:p>
    <w:p w14:paraId="5AE1713E" w14:textId="77777777" w:rsidR="00C632FD" w:rsidRPr="000D04A5" w:rsidRDefault="00C632FD" w:rsidP="00C632FD">
      <w:pPr>
        <w:spacing w:after="0" w:line="240" w:lineRule="auto"/>
        <w:ind w:left="3828" w:right="5243"/>
        <w:rPr>
          <w:rFonts w:eastAsia="Times New Roman"/>
          <w:lang w:eastAsia="ru-RU"/>
        </w:rPr>
      </w:pPr>
    </w:p>
    <w:p w14:paraId="15C2417A" w14:textId="592C4672" w:rsidR="00C632FD" w:rsidRPr="000D04A5" w:rsidRDefault="00C632FD" w:rsidP="00C632F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  <w:r>
        <w:rPr>
          <w:rFonts w:cs="Times New Roman"/>
          <w:bCs/>
        </w:rPr>
        <w:t xml:space="preserve">Павлово-Посадский городской округ                                                                                  </w:t>
      </w:r>
      <w:proofErr w:type="gramStart"/>
      <w:r>
        <w:rPr>
          <w:rFonts w:cs="Times New Roman"/>
          <w:bCs/>
        </w:rPr>
        <w:t xml:space="preserve">   «</w:t>
      </w:r>
      <w:proofErr w:type="gramEnd"/>
      <w:r>
        <w:rPr>
          <w:rFonts w:cs="Times New Roman"/>
          <w:bCs/>
        </w:rPr>
        <w:t>2</w:t>
      </w:r>
      <w:r>
        <w:rPr>
          <w:rFonts w:cs="Times New Roman"/>
          <w:bCs/>
        </w:rPr>
        <w:t>3</w:t>
      </w:r>
      <w:r>
        <w:rPr>
          <w:rFonts w:cs="Times New Roman"/>
          <w:bCs/>
        </w:rPr>
        <w:t>» сентября 2026 г.</w:t>
      </w:r>
    </w:p>
    <w:p w14:paraId="7BE4B60A" w14:textId="77777777" w:rsidR="00337191" w:rsidRDefault="00337191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10289E83" w14:textId="77777777" w:rsidR="00337191" w:rsidRDefault="00121D9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МУНИЦИПАЛЬНОЕ КАЗЕННОЕ УЧРЕЖДЕНИЕ ПАВЛОВО-ПОСАДСКОГО ГОРОДСКОГО ОКРУГА МОСКОВСКОЙ ОБЛАСТИ "ЦЕНТР МУНИЦИПАЛЬНЫХ ЗАКУПОК".</w:t>
      </w:r>
    </w:p>
    <w:p w14:paraId="0155CB41" w14:textId="77777777" w:rsidR="00337191" w:rsidRDefault="00121D9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337191" w14:paraId="1F58529C" w14:textId="77777777">
        <w:tc>
          <w:tcPr>
            <w:tcW w:w="10206" w:type="dxa"/>
          </w:tcPr>
          <w:p w14:paraId="536330EA" w14:textId="77777777" w:rsidR="00337191" w:rsidRDefault="00121D9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УЧРЕЖДЕНИЕ "ЛИЦЕЙ № 2 ИМЕНИ В.В.ТИХОНОВА" ПАВЛОВО - </w:t>
            </w:r>
            <w:r>
              <w:rPr>
                <w:rFonts w:eastAsia="Times New Roman"/>
                <w:sz w:val="22"/>
                <w:szCs w:val="22"/>
              </w:rPr>
              <w:t>ПОСАДСКОГО ГОРОДСКОГО ОКРУГА МОСКОВСКОЙ ОБЛАСТИ</w:t>
            </w:r>
          </w:p>
        </w:tc>
      </w:tr>
    </w:tbl>
    <w:p w14:paraId="1A65E232" w14:textId="77777777" w:rsidR="00337191" w:rsidRDefault="00121D9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263503502153050350100100010016110244. </w:t>
      </w:r>
    </w:p>
    <w:p w14:paraId="51A3627E" w14:textId="77777777" w:rsidR="00337191" w:rsidRDefault="00121D9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15.09.2026 15:10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04065CCF" w14:textId="77777777" w:rsidR="00337191" w:rsidRDefault="00121D9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Услуги по предоставлению доступа к сети Интернет.</w:t>
      </w:r>
    </w:p>
    <w:p w14:paraId="03232D4C" w14:textId="77777777" w:rsidR="00337191" w:rsidRDefault="00121D9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240 000.00</w:t>
      </w:r>
    </w:p>
    <w:p w14:paraId="778D63A5" w14:textId="77777777" w:rsidR="00337191" w:rsidRDefault="00337191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0634A323" w14:textId="77777777" w:rsidR="00337191" w:rsidRDefault="00121D91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3119"/>
        <w:gridCol w:w="3543"/>
      </w:tblGrid>
      <w:tr w:rsidR="00C632FD" w14:paraId="31343E47" w14:textId="77777777" w:rsidTr="00C632FD">
        <w:trPr>
          <w:tblHeader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33960" w14:textId="77777777" w:rsidR="00C632FD" w:rsidRDefault="00C632F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169BB" w14:textId="77777777" w:rsidR="00C632FD" w:rsidRDefault="00C632F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1FD6E" w14:textId="77777777" w:rsidR="00C632FD" w:rsidRDefault="00C632F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C632FD" w14:paraId="0A62D073" w14:textId="77777777" w:rsidTr="00C632FD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5F10D" w14:textId="77777777" w:rsidR="00C632FD" w:rsidRDefault="00C632F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36C2F" w14:textId="77777777" w:rsidR="00C632FD" w:rsidRDefault="00C632F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Балашов Сергей Владимирович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A2B7B" w14:textId="77777777" w:rsidR="00C632FD" w:rsidRDefault="00C632F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632FD" w14:paraId="64FE34F3" w14:textId="77777777" w:rsidTr="00C632FD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37930" w14:textId="77777777" w:rsidR="00C632FD" w:rsidRDefault="00C632F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F2C3" w14:textId="77777777" w:rsidR="00C632FD" w:rsidRDefault="00C632F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Савельева Евгения Леонидовна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71F72" w14:textId="77777777" w:rsidR="00C632FD" w:rsidRDefault="00C632F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C632FD" w14:paraId="61279FD0" w14:textId="77777777" w:rsidTr="00C632FD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234A2" w14:textId="77777777" w:rsidR="00C632FD" w:rsidRDefault="00C632F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5462B" w14:textId="77777777" w:rsidR="00C632FD" w:rsidRDefault="00C632F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Белоусов Александр Николаевич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1C60C" w14:textId="77777777" w:rsidR="00C632FD" w:rsidRDefault="00C632F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632FD" w14:paraId="636A1EB7" w14:textId="77777777" w:rsidTr="00C632FD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AC627" w14:textId="77777777" w:rsidR="00C632FD" w:rsidRDefault="00C632F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88807" w14:textId="77777777" w:rsidR="00C632FD" w:rsidRDefault="00C632F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Герщук</w:t>
            </w:r>
            <w:proofErr w:type="spellEnd"/>
            <w:r>
              <w:rPr>
                <w:rFonts w:eastAsia="Times New Roman"/>
                <w:lang w:eastAsia="ru-RU"/>
              </w:rPr>
              <w:t xml:space="preserve"> Нина Владимировна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73787" w14:textId="77777777" w:rsidR="00C632FD" w:rsidRDefault="00C632F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632FD" w14:paraId="6530CA98" w14:textId="77777777" w:rsidTr="00C632FD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9492A" w14:textId="77777777" w:rsidR="00C632FD" w:rsidRDefault="00C632F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4233C" w14:textId="77777777" w:rsidR="00C632FD" w:rsidRDefault="00C632F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Кулаков Александр Сергеевич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8A723" w14:textId="77777777" w:rsidR="00C632FD" w:rsidRDefault="00C632F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C632FD" w14:paraId="6933987C" w14:textId="77777777" w:rsidTr="00C632FD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9241B" w14:textId="77777777" w:rsidR="00C632FD" w:rsidRDefault="00C632F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7706E" w14:textId="77777777" w:rsidR="00C632FD" w:rsidRDefault="00C632F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Рамирес</w:t>
            </w:r>
            <w:proofErr w:type="spellEnd"/>
            <w:r>
              <w:rPr>
                <w:rFonts w:eastAsia="Times New Roman"/>
                <w:lang w:eastAsia="ru-RU"/>
              </w:rPr>
              <w:t xml:space="preserve"> Ольга Алексеевна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12C76" w14:textId="77777777" w:rsidR="00C632FD" w:rsidRDefault="00C632F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7B6DC348" w14:textId="77777777" w:rsidR="00337191" w:rsidRDefault="00121D91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14:paraId="3CE9931F" w14:textId="77777777" w:rsidR="00337191" w:rsidRDefault="00121D91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17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968"/>
        <w:gridCol w:w="1701"/>
        <w:gridCol w:w="1417"/>
        <w:gridCol w:w="1511"/>
        <w:gridCol w:w="1140"/>
        <w:gridCol w:w="1140"/>
      </w:tblGrid>
      <w:tr w:rsidR="00337191" w14:paraId="30621302" w14:textId="77777777" w:rsidTr="00C632FD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DF0BD" w14:textId="77777777" w:rsidR="00337191" w:rsidRDefault="00121D9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мер заявки, присвоенный оператором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972C0" w14:textId="77777777" w:rsidR="00337191" w:rsidRDefault="00121D91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574425C3" w14:textId="77777777" w:rsidR="00337191" w:rsidRDefault="00121D9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986F9" w14:textId="77777777" w:rsidR="00337191" w:rsidRDefault="00121D9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BF632" w14:textId="77777777" w:rsidR="00337191" w:rsidRDefault="0033719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3D099D4" w14:textId="77777777" w:rsidR="00337191" w:rsidRDefault="00121D9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A46AA" w14:textId="77777777" w:rsidR="00337191" w:rsidRDefault="0033719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365A9EC" w14:textId="77777777" w:rsidR="00337191" w:rsidRDefault="00121D9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4851F" w14:textId="77777777" w:rsidR="00337191" w:rsidRDefault="0033719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FE3CD8E" w14:textId="77777777" w:rsidR="00337191" w:rsidRDefault="00121D9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18B85" w14:textId="77777777" w:rsidR="00337191" w:rsidRDefault="00121D9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</w:t>
            </w:r>
            <w:r>
              <w:rPr>
                <w:rFonts w:eastAsia="Times New Roman"/>
                <w:b/>
                <w:sz w:val="22"/>
              </w:rPr>
              <w:t>овый номер заявки, присвоенный комиссией по осуществлению закупок</w:t>
            </w:r>
          </w:p>
        </w:tc>
      </w:tr>
      <w:tr w:rsidR="00337191" w14:paraId="73CE828A" w14:textId="77777777" w:rsidTr="00C632FD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FF537" w14:textId="77777777" w:rsidR="00337191" w:rsidRDefault="00121D9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F1AE1" w14:textId="77777777" w:rsidR="00337191" w:rsidRDefault="00121D9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1FE70E72" w14:textId="77777777" w:rsidR="00337191" w:rsidRDefault="00121D9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16.09.2026 09:26:11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1E3AF" w14:textId="77777777" w:rsidR="00337191" w:rsidRDefault="00121D9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89A38" w14:textId="77777777" w:rsidR="00337191" w:rsidRDefault="0033719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15B0B" w14:textId="77777777" w:rsidR="00337191" w:rsidRDefault="00121D9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238 800.00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E82D8" w14:textId="77777777" w:rsidR="00337191" w:rsidRDefault="00121D9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E8E1B" w14:textId="77777777" w:rsidR="00337191" w:rsidRDefault="00121D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337191" w14:paraId="0AADBD15" w14:textId="77777777" w:rsidTr="00C632FD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2D527" w14:textId="77777777" w:rsidR="00337191" w:rsidRDefault="00121D9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81E18" w14:textId="77777777" w:rsidR="00337191" w:rsidRDefault="00121D9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39577242" w14:textId="77777777" w:rsidR="00337191" w:rsidRDefault="00121D9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11:30:38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72B43" w14:textId="77777777" w:rsidR="00337191" w:rsidRDefault="00121D9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388A5" w14:textId="77777777" w:rsidR="00337191" w:rsidRDefault="0033719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E23F1" w14:textId="77777777" w:rsidR="00337191" w:rsidRDefault="00121D9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240 000.00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5B416" w14:textId="77777777" w:rsidR="00337191" w:rsidRDefault="00121D9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A7A2D" w14:textId="77777777" w:rsidR="00337191" w:rsidRDefault="00121D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463B92F7" w14:textId="77777777" w:rsidR="00337191" w:rsidRDefault="00121D91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337191" w14:paraId="194F5BE7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7681DA61" w14:textId="77777777" w:rsidR="00337191" w:rsidRDefault="00121D9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EA3B478" w14:textId="77777777" w:rsidR="00337191" w:rsidRDefault="00121D91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37191" w14:paraId="1F7B99EF" w14:textId="77777777">
        <w:tc>
          <w:tcPr>
            <w:tcW w:w="4819" w:type="dxa"/>
            <w:noWrap/>
            <w:vAlign w:val="center"/>
          </w:tcPr>
          <w:p w14:paraId="14856D96" w14:textId="77777777" w:rsidR="00337191" w:rsidRDefault="00121D91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5DC9BD9A" w14:textId="77777777" w:rsidR="00337191" w:rsidRDefault="00337191">
            <w:pPr>
              <w:jc w:val="left"/>
            </w:pPr>
          </w:p>
        </w:tc>
      </w:tr>
      <w:tr w:rsidR="00337191" w14:paraId="3F945E0B" w14:textId="77777777">
        <w:tc>
          <w:tcPr>
            <w:tcW w:w="4819" w:type="dxa"/>
            <w:noWrap/>
            <w:vAlign w:val="center"/>
          </w:tcPr>
          <w:p w14:paraId="63CD2942" w14:textId="77777777" w:rsidR="00337191" w:rsidRDefault="00121D91">
            <w:pPr>
              <w:jc w:val="left"/>
            </w:pPr>
            <w:r>
              <w:t>Балашов Сергей Владимирович</w:t>
            </w:r>
          </w:p>
        </w:tc>
        <w:tc>
          <w:tcPr>
            <w:tcW w:w="4819" w:type="dxa"/>
            <w:noWrap/>
            <w:vAlign w:val="center"/>
          </w:tcPr>
          <w:p w14:paraId="50B4B519" w14:textId="77777777" w:rsidR="00337191" w:rsidRDefault="00121D91">
            <w:pPr>
              <w:jc w:val="left"/>
            </w:pPr>
            <w:r>
              <w:t>Соответствует</w:t>
            </w:r>
          </w:p>
        </w:tc>
      </w:tr>
      <w:tr w:rsidR="00337191" w14:paraId="5D3C985C" w14:textId="77777777">
        <w:tc>
          <w:tcPr>
            <w:tcW w:w="4819" w:type="dxa"/>
            <w:noWrap/>
            <w:vAlign w:val="center"/>
          </w:tcPr>
          <w:p w14:paraId="39E89D4B" w14:textId="77777777" w:rsidR="00337191" w:rsidRDefault="00121D91">
            <w:pPr>
              <w:jc w:val="left"/>
            </w:pPr>
            <w:r>
              <w:t>Белоусов Александр Николаевич</w:t>
            </w:r>
          </w:p>
        </w:tc>
        <w:tc>
          <w:tcPr>
            <w:tcW w:w="4819" w:type="dxa"/>
            <w:noWrap/>
            <w:vAlign w:val="center"/>
          </w:tcPr>
          <w:p w14:paraId="2BE72329" w14:textId="77777777" w:rsidR="00337191" w:rsidRDefault="00121D91">
            <w:pPr>
              <w:jc w:val="left"/>
            </w:pPr>
            <w:r>
              <w:t>Соответствует</w:t>
            </w:r>
          </w:p>
        </w:tc>
      </w:tr>
      <w:tr w:rsidR="00337191" w14:paraId="2370D8DD" w14:textId="77777777">
        <w:tc>
          <w:tcPr>
            <w:tcW w:w="4819" w:type="dxa"/>
            <w:noWrap/>
            <w:vAlign w:val="center"/>
          </w:tcPr>
          <w:p w14:paraId="78ADF1A9" w14:textId="77777777" w:rsidR="00337191" w:rsidRDefault="00121D91">
            <w:pPr>
              <w:jc w:val="left"/>
            </w:pPr>
            <w:proofErr w:type="spellStart"/>
            <w:r>
              <w:t>Герщук</w:t>
            </w:r>
            <w:proofErr w:type="spellEnd"/>
            <w:r>
              <w:t xml:space="preserve"> Нина Владимировна</w:t>
            </w:r>
          </w:p>
        </w:tc>
        <w:tc>
          <w:tcPr>
            <w:tcW w:w="4819" w:type="dxa"/>
            <w:noWrap/>
            <w:vAlign w:val="center"/>
          </w:tcPr>
          <w:p w14:paraId="441CE458" w14:textId="77777777" w:rsidR="00337191" w:rsidRDefault="00121D91">
            <w:pPr>
              <w:jc w:val="left"/>
            </w:pPr>
            <w:r>
              <w:t>Соответствует</w:t>
            </w:r>
          </w:p>
        </w:tc>
      </w:tr>
      <w:tr w:rsidR="00337191" w14:paraId="609B9B42" w14:textId="77777777">
        <w:tc>
          <w:tcPr>
            <w:tcW w:w="4819" w:type="dxa"/>
            <w:noWrap/>
            <w:vAlign w:val="center"/>
          </w:tcPr>
          <w:p w14:paraId="3B3C6868" w14:textId="77777777" w:rsidR="00337191" w:rsidRDefault="00121D91">
            <w:pPr>
              <w:jc w:val="left"/>
            </w:pPr>
            <w:proofErr w:type="spellStart"/>
            <w:r>
              <w:t>Рамирес</w:t>
            </w:r>
            <w:proofErr w:type="spellEnd"/>
            <w:r>
              <w:t xml:space="preserve"> Ольга Алексеевна</w:t>
            </w:r>
          </w:p>
        </w:tc>
        <w:tc>
          <w:tcPr>
            <w:tcW w:w="4819" w:type="dxa"/>
            <w:noWrap/>
            <w:vAlign w:val="center"/>
          </w:tcPr>
          <w:p w14:paraId="177E3A9F" w14:textId="77777777" w:rsidR="00337191" w:rsidRDefault="00121D91">
            <w:pPr>
              <w:jc w:val="left"/>
            </w:pPr>
            <w:r>
              <w:t>Соответствует</w:t>
            </w:r>
          </w:p>
        </w:tc>
      </w:tr>
      <w:tr w:rsidR="00337191" w14:paraId="4B425744" w14:textId="77777777">
        <w:tc>
          <w:tcPr>
            <w:tcW w:w="4819" w:type="dxa"/>
            <w:noWrap/>
            <w:vAlign w:val="center"/>
          </w:tcPr>
          <w:p w14:paraId="4CA02757" w14:textId="77777777" w:rsidR="00337191" w:rsidRDefault="00121D91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371211D1" w14:textId="77777777" w:rsidR="00337191" w:rsidRDefault="00337191">
            <w:pPr>
              <w:jc w:val="left"/>
            </w:pPr>
          </w:p>
        </w:tc>
      </w:tr>
      <w:tr w:rsidR="00337191" w14:paraId="3B67D360" w14:textId="77777777">
        <w:tc>
          <w:tcPr>
            <w:tcW w:w="4819" w:type="dxa"/>
            <w:noWrap/>
            <w:vAlign w:val="center"/>
          </w:tcPr>
          <w:p w14:paraId="4B1AAB76" w14:textId="77777777" w:rsidR="00337191" w:rsidRDefault="00121D91">
            <w:pPr>
              <w:jc w:val="left"/>
            </w:pPr>
            <w:r>
              <w:t>Балашов Сергей Владимирович</w:t>
            </w:r>
          </w:p>
        </w:tc>
        <w:tc>
          <w:tcPr>
            <w:tcW w:w="4819" w:type="dxa"/>
            <w:noWrap/>
            <w:vAlign w:val="center"/>
          </w:tcPr>
          <w:p w14:paraId="5930ACF3" w14:textId="77777777" w:rsidR="00337191" w:rsidRDefault="00121D91">
            <w:pPr>
              <w:jc w:val="left"/>
            </w:pPr>
            <w:r>
              <w:t>Соответствует</w:t>
            </w:r>
          </w:p>
        </w:tc>
      </w:tr>
      <w:tr w:rsidR="00337191" w14:paraId="1DA1F04D" w14:textId="77777777">
        <w:tc>
          <w:tcPr>
            <w:tcW w:w="4819" w:type="dxa"/>
            <w:noWrap/>
            <w:vAlign w:val="center"/>
          </w:tcPr>
          <w:p w14:paraId="1924CF56" w14:textId="77777777" w:rsidR="00337191" w:rsidRDefault="00121D91">
            <w:pPr>
              <w:jc w:val="left"/>
            </w:pPr>
            <w:r>
              <w:t>Белоусов Александр Николаевич</w:t>
            </w:r>
          </w:p>
        </w:tc>
        <w:tc>
          <w:tcPr>
            <w:tcW w:w="4819" w:type="dxa"/>
            <w:noWrap/>
            <w:vAlign w:val="center"/>
          </w:tcPr>
          <w:p w14:paraId="3432D854" w14:textId="77777777" w:rsidR="00337191" w:rsidRDefault="00121D91">
            <w:pPr>
              <w:jc w:val="left"/>
            </w:pPr>
            <w:r>
              <w:t>Соответствует</w:t>
            </w:r>
          </w:p>
        </w:tc>
      </w:tr>
      <w:tr w:rsidR="00337191" w14:paraId="0C7812E0" w14:textId="77777777">
        <w:tc>
          <w:tcPr>
            <w:tcW w:w="4819" w:type="dxa"/>
            <w:noWrap/>
            <w:vAlign w:val="center"/>
          </w:tcPr>
          <w:p w14:paraId="688C6F05" w14:textId="77777777" w:rsidR="00337191" w:rsidRDefault="00121D91">
            <w:pPr>
              <w:jc w:val="left"/>
            </w:pPr>
            <w:proofErr w:type="spellStart"/>
            <w:r>
              <w:t>Герщук</w:t>
            </w:r>
            <w:proofErr w:type="spellEnd"/>
            <w:r>
              <w:t xml:space="preserve"> Нина Владимировна</w:t>
            </w:r>
          </w:p>
        </w:tc>
        <w:tc>
          <w:tcPr>
            <w:tcW w:w="4819" w:type="dxa"/>
            <w:noWrap/>
            <w:vAlign w:val="center"/>
          </w:tcPr>
          <w:p w14:paraId="6E8C03BB" w14:textId="77777777" w:rsidR="00337191" w:rsidRDefault="00121D91">
            <w:pPr>
              <w:jc w:val="left"/>
            </w:pPr>
            <w:r>
              <w:t>Соответствует</w:t>
            </w:r>
          </w:p>
        </w:tc>
      </w:tr>
      <w:tr w:rsidR="00337191" w14:paraId="2BD80D70" w14:textId="77777777">
        <w:tc>
          <w:tcPr>
            <w:tcW w:w="4819" w:type="dxa"/>
            <w:noWrap/>
            <w:vAlign w:val="center"/>
          </w:tcPr>
          <w:p w14:paraId="7578CB40" w14:textId="77777777" w:rsidR="00337191" w:rsidRDefault="00121D91">
            <w:pPr>
              <w:jc w:val="left"/>
            </w:pPr>
            <w:proofErr w:type="spellStart"/>
            <w:r>
              <w:t>Рамирес</w:t>
            </w:r>
            <w:proofErr w:type="spellEnd"/>
            <w:r>
              <w:t xml:space="preserve"> Ольга Алексеевна</w:t>
            </w:r>
          </w:p>
        </w:tc>
        <w:tc>
          <w:tcPr>
            <w:tcW w:w="4819" w:type="dxa"/>
            <w:noWrap/>
            <w:vAlign w:val="center"/>
          </w:tcPr>
          <w:p w14:paraId="361A5913" w14:textId="77777777" w:rsidR="00337191" w:rsidRDefault="00121D91">
            <w:pPr>
              <w:jc w:val="left"/>
            </w:pPr>
            <w:r>
              <w:t>Соответствует</w:t>
            </w:r>
          </w:p>
        </w:tc>
      </w:tr>
    </w:tbl>
    <w:p w14:paraId="1A884BDE" w14:textId="77777777" w:rsidR="00337191" w:rsidRDefault="00121D91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337191" w14:paraId="721535B0" w14:textId="77777777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356BE" w14:textId="77777777" w:rsidR="00337191" w:rsidRDefault="00121D91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3A1B9" w14:textId="77777777" w:rsidR="00337191" w:rsidRDefault="00121D91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002DB" w14:textId="77777777" w:rsidR="00337191" w:rsidRDefault="00121D91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A84CC" w14:textId="77777777" w:rsidR="00337191" w:rsidRDefault="00121D91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337191" w14:paraId="1D137638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87E4" w14:textId="77777777" w:rsidR="00337191" w:rsidRDefault="00121D9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EFF7C" w14:textId="77777777" w:rsidR="00337191" w:rsidRDefault="00121D9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C00B9" w14:textId="77777777" w:rsidR="00337191" w:rsidRDefault="00121D91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4C0C0" w14:textId="77777777" w:rsidR="00337191" w:rsidRDefault="00121D9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238 800.00</w:t>
            </w:r>
          </w:p>
        </w:tc>
      </w:tr>
      <w:tr w:rsidR="00337191" w14:paraId="3AC3458B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B0E79" w14:textId="77777777" w:rsidR="00337191" w:rsidRDefault="00121D9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70069" w14:textId="77777777" w:rsidR="00337191" w:rsidRDefault="00121D9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7AEC9" w14:textId="77777777" w:rsidR="00337191" w:rsidRDefault="00121D91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92B69" w14:textId="77777777" w:rsidR="00337191" w:rsidRDefault="00121D9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240 000.00</w:t>
            </w:r>
          </w:p>
        </w:tc>
      </w:tr>
    </w:tbl>
    <w:p w14:paraId="704FBCA3" w14:textId="77777777" w:rsidR="00337191" w:rsidRDefault="00121D91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ПАВЛОВО-ПОСАДСКОГО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Балашов Сергей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15:5B:C8:7C:87:0B:87:69:7C:98:E1:10:E1:C8:F7:FA, действителен с 21.05.2026 09:44:18 по 14.08.2027 09:44:18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14:49:21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ПАВЛОВО-ПОСАДСКОГО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Белоусов Александр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5D:57:47:36:95:2F:3F:58:A7:DB:3A:86:6F:F8:37:95, действителен с 17.09.2026 06:27:29 по 11.12.2027 06:27:29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14:49:21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ПАВЛОВО-ПОСАДСКОГО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Герщук Нина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00:C0:60:10:D8:57:5E:FC:D6:CA:E8:01:68:98:0E:8D:DA, действителен с 11.08.2026 14:07:25 по 04.11.2027 14:07:25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14:49:22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ПАВЛОВО-ПОСАДСКОГО ГОРОДСКОГО ОКРУГА МОСКОВСКОЙ ОБЛАСТИ "ЦЕНТР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Рамирес Ольга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6C:87:A3:06:37:51:A8:9B:FF:DE:58:6C:78:B1:F7:79, действителен с 19.08.2026 11:29:43 по 12.11.2027 11:29:43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14:49:22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ПАВЛОВО-ПОСАДСКОГО ГОРОДСКОГО ОКРУГА МОСКОВСКОЙ ОБЛАСТИ "ЦЕНТР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Коробкова Елена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00:B5:DE:A0:9A:80:48:2B:23:F3:F9:00:92:12:6D:6B:DD, действителен с 14.05.2026 07:55:01 по 07.08.2027 07:55:01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14:50:01 МСК</w:t>
      </w:r>
    </w:p>
    <w:sectPr w:rsidR="00337191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E7766" w14:textId="77777777" w:rsidR="00337191" w:rsidRDefault="00121D91">
      <w:pPr>
        <w:spacing w:after="0" w:line="240" w:lineRule="auto"/>
      </w:pPr>
      <w:r>
        <w:separator/>
      </w:r>
    </w:p>
  </w:endnote>
  <w:endnote w:type="continuationSeparator" w:id="0">
    <w:p w14:paraId="201E9E0B" w14:textId="77777777" w:rsidR="00337191" w:rsidRDefault="00121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049C92" w14:textId="77777777" w:rsidR="00337191" w:rsidRDefault="00121D91">
      <w:pPr>
        <w:spacing w:after="0" w:line="240" w:lineRule="auto"/>
      </w:pPr>
      <w:r>
        <w:separator/>
      </w:r>
    </w:p>
  </w:footnote>
  <w:footnote w:type="continuationSeparator" w:id="0">
    <w:p w14:paraId="1A63A0B9" w14:textId="77777777" w:rsidR="00337191" w:rsidRDefault="00121D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92786"/>
    <w:multiLevelType w:val="hybridMultilevel"/>
    <w:tmpl w:val="09AC6F10"/>
    <w:lvl w:ilvl="0" w:tplc="556C9F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C66F964">
      <w:start w:val="1"/>
      <w:numFmt w:val="lowerLetter"/>
      <w:lvlText w:val="%2."/>
      <w:lvlJc w:val="left"/>
      <w:pPr>
        <w:ind w:left="1440" w:hanging="360"/>
      </w:pPr>
    </w:lvl>
    <w:lvl w:ilvl="2" w:tplc="08C2713C">
      <w:start w:val="1"/>
      <w:numFmt w:val="lowerRoman"/>
      <w:lvlText w:val="%3."/>
      <w:lvlJc w:val="right"/>
      <w:pPr>
        <w:ind w:left="2160" w:hanging="180"/>
      </w:pPr>
    </w:lvl>
    <w:lvl w:ilvl="3" w:tplc="9DA42DEA">
      <w:start w:val="1"/>
      <w:numFmt w:val="decimal"/>
      <w:lvlText w:val="%4."/>
      <w:lvlJc w:val="left"/>
      <w:pPr>
        <w:ind w:left="2880" w:hanging="360"/>
      </w:pPr>
    </w:lvl>
    <w:lvl w:ilvl="4" w:tplc="E4C4E780">
      <w:start w:val="1"/>
      <w:numFmt w:val="lowerLetter"/>
      <w:lvlText w:val="%5."/>
      <w:lvlJc w:val="left"/>
      <w:pPr>
        <w:ind w:left="3600" w:hanging="360"/>
      </w:pPr>
    </w:lvl>
    <w:lvl w:ilvl="5" w:tplc="A426D8A2">
      <w:start w:val="1"/>
      <w:numFmt w:val="lowerRoman"/>
      <w:lvlText w:val="%6."/>
      <w:lvlJc w:val="right"/>
      <w:pPr>
        <w:ind w:left="4320" w:hanging="180"/>
      </w:pPr>
    </w:lvl>
    <w:lvl w:ilvl="6" w:tplc="7F7C46FE">
      <w:start w:val="1"/>
      <w:numFmt w:val="decimal"/>
      <w:lvlText w:val="%7."/>
      <w:lvlJc w:val="left"/>
      <w:pPr>
        <w:ind w:left="5040" w:hanging="360"/>
      </w:pPr>
    </w:lvl>
    <w:lvl w:ilvl="7" w:tplc="D25C9010">
      <w:start w:val="1"/>
      <w:numFmt w:val="lowerLetter"/>
      <w:lvlText w:val="%8."/>
      <w:lvlJc w:val="left"/>
      <w:pPr>
        <w:ind w:left="5760" w:hanging="360"/>
      </w:pPr>
    </w:lvl>
    <w:lvl w:ilvl="8" w:tplc="4E2EC84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11285"/>
    <w:multiLevelType w:val="hybridMultilevel"/>
    <w:tmpl w:val="7C4CDE94"/>
    <w:lvl w:ilvl="0" w:tplc="5EDA61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68656B6">
      <w:start w:val="1"/>
      <w:numFmt w:val="lowerLetter"/>
      <w:lvlText w:val="%2."/>
      <w:lvlJc w:val="left"/>
      <w:pPr>
        <w:ind w:left="1440" w:hanging="360"/>
      </w:pPr>
    </w:lvl>
    <w:lvl w:ilvl="2" w:tplc="1714C208">
      <w:start w:val="1"/>
      <w:numFmt w:val="lowerRoman"/>
      <w:lvlText w:val="%3."/>
      <w:lvlJc w:val="right"/>
      <w:pPr>
        <w:ind w:left="2160" w:hanging="180"/>
      </w:pPr>
    </w:lvl>
    <w:lvl w:ilvl="3" w:tplc="3E522512">
      <w:start w:val="1"/>
      <w:numFmt w:val="decimal"/>
      <w:lvlText w:val="%4."/>
      <w:lvlJc w:val="left"/>
      <w:pPr>
        <w:ind w:left="2880" w:hanging="360"/>
      </w:pPr>
    </w:lvl>
    <w:lvl w:ilvl="4" w:tplc="AE44EA6C">
      <w:start w:val="1"/>
      <w:numFmt w:val="lowerLetter"/>
      <w:lvlText w:val="%5."/>
      <w:lvlJc w:val="left"/>
      <w:pPr>
        <w:ind w:left="3600" w:hanging="360"/>
      </w:pPr>
    </w:lvl>
    <w:lvl w:ilvl="5" w:tplc="C8086B14">
      <w:start w:val="1"/>
      <w:numFmt w:val="lowerRoman"/>
      <w:lvlText w:val="%6."/>
      <w:lvlJc w:val="right"/>
      <w:pPr>
        <w:ind w:left="4320" w:hanging="180"/>
      </w:pPr>
    </w:lvl>
    <w:lvl w:ilvl="6" w:tplc="66507C30">
      <w:start w:val="1"/>
      <w:numFmt w:val="decimal"/>
      <w:lvlText w:val="%7."/>
      <w:lvlJc w:val="left"/>
      <w:pPr>
        <w:ind w:left="5040" w:hanging="360"/>
      </w:pPr>
    </w:lvl>
    <w:lvl w:ilvl="7" w:tplc="BC0C8EAE">
      <w:start w:val="1"/>
      <w:numFmt w:val="lowerLetter"/>
      <w:lvlText w:val="%8."/>
      <w:lvlJc w:val="left"/>
      <w:pPr>
        <w:ind w:left="5760" w:hanging="360"/>
      </w:pPr>
    </w:lvl>
    <w:lvl w:ilvl="8" w:tplc="0BDC4DF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EA43F2"/>
    <w:multiLevelType w:val="hybridMultilevel"/>
    <w:tmpl w:val="DBC00A56"/>
    <w:lvl w:ilvl="0" w:tplc="CA9C56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FC4C028">
      <w:start w:val="1"/>
      <w:numFmt w:val="lowerLetter"/>
      <w:lvlText w:val="%2."/>
      <w:lvlJc w:val="left"/>
      <w:pPr>
        <w:ind w:left="1440" w:hanging="360"/>
      </w:pPr>
    </w:lvl>
    <w:lvl w:ilvl="2" w:tplc="363E4E4C">
      <w:start w:val="1"/>
      <w:numFmt w:val="lowerRoman"/>
      <w:lvlText w:val="%3."/>
      <w:lvlJc w:val="right"/>
      <w:pPr>
        <w:ind w:left="2160" w:hanging="180"/>
      </w:pPr>
    </w:lvl>
    <w:lvl w:ilvl="3" w:tplc="0D00068A">
      <w:start w:val="1"/>
      <w:numFmt w:val="decimal"/>
      <w:lvlText w:val="%4."/>
      <w:lvlJc w:val="left"/>
      <w:pPr>
        <w:ind w:left="2880" w:hanging="360"/>
      </w:pPr>
    </w:lvl>
    <w:lvl w:ilvl="4" w:tplc="51D81A32">
      <w:start w:val="1"/>
      <w:numFmt w:val="lowerLetter"/>
      <w:lvlText w:val="%5."/>
      <w:lvlJc w:val="left"/>
      <w:pPr>
        <w:ind w:left="3600" w:hanging="360"/>
      </w:pPr>
    </w:lvl>
    <w:lvl w:ilvl="5" w:tplc="39D4ED84">
      <w:start w:val="1"/>
      <w:numFmt w:val="lowerRoman"/>
      <w:lvlText w:val="%6."/>
      <w:lvlJc w:val="right"/>
      <w:pPr>
        <w:ind w:left="4320" w:hanging="180"/>
      </w:pPr>
    </w:lvl>
    <w:lvl w:ilvl="6" w:tplc="6108FA80">
      <w:start w:val="1"/>
      <w:numFmt w:val="decimal"/>
      <w:lvlText w:val="%7."/>
      <w:lvlJc w:val="left"/>
      <w:pPr>
        <w:ind w:left="5040" w:hanging="360"/>
      </w:pPr>
    </w:lvl>
    <w:lvl w:ilvl="7" w:tplc="B4363022">
      <w:start w:val="1"/>
      <w:numFmt w:val="lowerLetter"/>
      <w:lvlText w:val="%8."/>
      <w:lvlJc w:val="left"/>
      <w:pPr>
        <w:ind w:left="5760" w:hanging="360"/>
      </w:pPr>
    </w:lvl>
    <w:lvl w:ilvl="8" w:tplc="D8AE432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581322"/>
    <w:multiLevelType w:val="hybridMultilevel"/>
    <w:tmpl w:val="41445552"/>
    <w:lvl w:ilvl="0" w:tplc="95F0B8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A0005BC">
      <w:start w:val="1"/>
      <w:numFmt w:val="lowerLetter"/>
      <w:lvlText w:val="%2."/>
      <w:lvlJc w:val="left"/>
      <w:pPr>
        <w:ind w:left="1440" w:hanging="360"/>
      </w:pPr>
    </w:lvl>
    <w:lvl w:ilvl="2" w:tplc="4544D1BA">
      <w:start w:val="1"/>
      <w:numFmt w:val="lowerRoman"/>
      <w:lvlText w:val="%3."/>
      <w:lvlJc w:val="right"/>
      <w:pPr>
        <w:ind w:left="2160" w:hanging="180"/>
      </w:pPr>
    </w:lvl>
    <w:lvl w:ilvl="3" w:tplc="6B484A26">
      <w:start w:val="1"/>
      <w:numFmt w:val="decimal"/>
      <w:lvlText w:val="%4."/>
      <w:lvlJc w:val="left"/>
      <w:pPr>
        <w:ind w:left="2880" w:hanging="360"/>
      </w:pPr>
    </w:lvl>
    <w:lvl w:ilvl="4" w:tplc="FA4E31BC">
      <w:start w:val="1"/>
      <w:numFmt w:val="lowerLetter"/>
      <w:lvlText w:val="%5."/>
      <w:lvlJc w:val="left"/>
      <w:pPr>
        <w:ind w:left="3600" w:hanging="360"/>
      </w:pPr>
    </w:lvl>
    <w:lvl w:ilvl="5" w:tplc="5CE89912">
      <w:start w:val="1"/>
      <w:numFmt w:val="lowerRoman"/>
      <w:lvlText w:val="%6."/>
      <w:lvlJc w:val="right"/>
      <w:pPr>
        <w:ind w:left="4320" w:hanging="180"/>
      </w:pPr>
    </w:lvl>
    <w:lvl w:ilvl="6" w:tplc="F4889FAC">
      <w:start w:val="1"/>
      <w:numFmt w:val="decimal"/>
      <w:lvlText w:val="%7."/>
      <w:lvlJc w:val="left"/>
      <w:pPr>
        <w:ind w:left="5040" w:hanging="360"/>
      </w:pPr>
    </w:lvl>
    <w:lvl w:ilvl="7" w:tplc="059ED536">
      <w:start w:val="1"/>
      <w:numFmt w:val="lowerLetter"/>
      <w:lvlText w:val="%8."/>
      <w:lvlJc w:val="left"/>
      <w:pPr>
        <w:ind w:left="5760" w:hanging="360"/>
      </w:pPr>
    </w:lvl>
    <w:lvl w:ilvl="8" w:tplc="260268C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7850EA"/>
    <w:multiLevelType w:val="hybridMultilevel"/>
    <w:tmpl w:val="EEA27F72"/>
    <w:lvl w:ilvl="0" w:tplc="B992B3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0D6A930">
      <w:start w:val="1"/>
      <w:numFmt w:val="lowerLetter"/>
      <w:lvlText w:val="%2."/>
      <w:lvlJc w:val="left"/>
      <w:pPr>
        <w:ind w:left="1440" w:hanging="360"/>
      </w:pPr>
    </w:lvl>
    <w:lvl w:ilvl="2" w:tplc="4B382D12">
      <w:start w:val="1"/>
      <w:numFmt w:val="lowerRoman"/>
      <w:lvlText w:val="%3."/>
      <w:lvlJc w:val="right"/>
      <w:pPr>
        <w:ind w:left="2160" w:hanging="180"/>
      </w:pPr>
    </w:lvl>
    <w:lvl w:ilvl="3" w:tplc="78B07694">
      <w:start w:val="1"/>
      <w:numFmt w:val="decimal"/>
      <w:lvlText w:val="%4."/>
      <w:lvlJc w:val="left"/>
      <w:pPr>
        <w:ind w:left="2880" w:hanging="360"/>
      </w:pPr>
    </w:lvl>
    <w:lvl w:ilvl="4" w:tplc="AAD05E02">
      <w:start w:val="1"/>
      <w:numFmt w:val="lowerLetter"/>
      <w:lvlText w:val="%5."/>
      <w:lvlJc w:val="left"/>
      <w:pPr>
        <w:ind w:left="3600" w:hanging="360"/>
      </w:pPr>
    </w:lvl>
    <w:lvl w:ilvl="5" w:tplc="CF963A82">
      <w:start w:val="1"/>
      <w:numFmt w:val="lowerRoman"/>
      <w:lvlText w:val="%6."/>
      <w:lvlJc w:val="right"/>
      <w:pPr>
        <w:ind w:left="4320" w:hanging="180"/>
      </w:pPr>
    </w:lvl>
    <w:lvl w:ilvl="6" w:tplc="D61C8F2C">
      <w:start w:val="1"/>
      <w:numFmt w:val="decimal"/>
      <w:lvlText w:val="%7."/>
      <w:lvlJc w:val="left"/>
      <w:pPr>
        <w:ind w:left="5040" w:hanging="360"/>
      </w:pPr>
    </w:lvl>
    <w:lvl w:ilvl="7" w:tplc="0AC21BD4">
      <w:start w:val="1"/>
      <w:numFmt w:val="lowerLetter"/>
      <w:lvlText w:val="%8."/>
      <w:lvlJc w:val="left"/>
      <w:pPr>
        <w:ind w:left="5760" w:hanging="360"/>
      </w:pPr>
    </w:lvl>
    <w:lvl w:ilvl="8" w:tplc="0CCA02B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212F31"/>
    <w:multiLevelType w:val="hybridMultilevel"/>
    <w:tmpl w:val="3B268686"/>
    <w:lvl w:ilvl="0" w:tplc="4B06A3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26CABC8">
      <w:start w:val="1"/>
      <w:numFmt w:val="lowerLetter"/>
      <w:lvlText w:val="%2."/>
      <w:lvlJc w:val="left"/>
      <w:pPr>
        <w:ind w:left="1440" w:hanging="360"/>
      </w:pPr>
    </w:lvl>
    <w:lvl w:ilvl="2" w:tplc="8D6E5ACC">
      <w:start w:val="1"/>
      <w:numFmt w:val="lowerRoman"/>
      <w:lvlText w:val="%3."/>
      <w:lvlJc w:val="right"/>
      <w:pPr>
        <w:ind w:left="2160" w:hanging="180"/>
      </w:pPr>
    </w:lvl>
    <w:lvl w:ilvl="3" w:tplc="C5F6F8C0">
      <w:start w:val="1"/>
      <w:numFmt w:val="decimal"/>
      <w:lvlText w:val="%4."/>
      <w:lvlJc w:val="left"/>
      <w:pPr>
        <w:ind w:left="2880" w:hanging="360"/>
      </w:pPr>
    </w:lvl>
    <w:lvl w:ilvl="4" w:tplc="AAB0BC52">
      <w:start w:val="1"/>
      <w:numFmt w:val="lowerLetter"/>
      <w:lvlText w:val="%5."/>
      <w:lvlJc w:val="left"/>
      <w:pPr>
        <w:ind w:left="3600" w:hanging="360"/>
      </w:pPr>
    </w:lvl>
    <w:lvl w:ilvl="5" w:tplc="0A78D9C4">
      <w:start w:val="1"/>
      <w:numFmt w:val="lowerRoman"/>
      <w:lvlText w:val="%6."/>
      <w:lvlJc w:val="right"/>
      <w:pPr>
        <w:ind w:left="4320" w:hanging="180"/>
      </w:pPr>
    </w:lvl>
    <w:lvl w:ilvl="6" w:tplc="E74014B2">
      <w:start w:val="1"/>
      <w:numFmt w:val="decimal"/>
      <w:lvlText w:val="%7."/>
      <w:lvlJc w:val="left"/>
      <w:pPr>
        <w:ind w:left="5040" w:hanging="360"/>
      </w:pPr>
    </w:lvl>
    <w:lvl w:ilvl="7" w:tplc="6584F6EC">
      <w:start w:val="1"/>
      <w:numFmt w:val="lowerLetter"/>
      <w:lvlText w:val="%8."/>
      <w:lvlJc w:val="left"/>
      <w:pPr>
        <w:ind w:left="5760" w:hanging="360"/>
      </w:pPr>
    </w:lvl>
    <w:lvl w:ilvl="8" w:tplc="55B2152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F3458C"/>
    <w:multiLevelType w:val="hybridMultilevel"/>
    <w:tmpl w:val="AEBCE97C"/>
    <w:lvl w:ilvl="0" w:tplc="FB86C64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57E9E5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9508A4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5DCB75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AC453E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A9E0C1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F3E53B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08AED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610C46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7EDB602E"/>
    <w:multiLevelType w:val="hybridMultilevel"/>
    <w:tmpl w:val="26088B12"/>
    <w:lvl w:ilvl="0" w:tplc="9C5CFF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31C09EA">
      <w:start w:val="1"/>
      <w:numFmt w:val="lowerLetter"/>
      <w:lvlText w:val="%2."/>
      <w:lvlJc w:val="left"/>
      <w:pPr>
        <w:ind w:left="1440" w:hanging="360"/>
      </w:pPr>
    </w:lvl>
    <w:lvl w:ilvl="2" w:tplc="93968E8A">
      <w:start w:val="1"/>
      <w:numFmt w:val="lowerRoman"/>
      <w:lvlText w:val="%3."/>
      <w:lvlJc w:val="right"/>
      <w:pPr>
        <w:ind w:left="2160" w:hanging="180"/>
      </w:pPr>
    </w:lvl>
    <w:lvl w:ilvl="3" w:tplc="EFF4F4B8">
      <w:start w:val="1"/>
      <w:numFmt w:val="decimal"/>
      <w:lvlText w:val="%4."/>
      <w:lvlJc w:val="left"/>
      <w:pPr>
        <w:ind w:left="2880" w:hanging="360"/>
      </w:pPr>
    </w:lvl>
    <w:lvl w:ilvl="4" w:tplc="D7DEF50E">
      <w:start w:val="1"/>
      <w:numFmt w:val="lowerLetter"/>
      <w:lvlText w:val="%5."/>
      <w:lvlJc w:val="left"/>
      <w:pPr>
        <w:ind w:left="3600" w:hanging="360"/>
      </w:pPr>
    </w:lvl>
    <w:lvl w:ilvl="5" w:tplc="AFDE7102">
      <w:start w:val="1"/>
      <w:numFmt w:val="lowerRoman"/>
      <w:lvlText w:val="%6."/>
      <w:lvlJc w:val="right"/>
      <w:pPr>
        <w:ind w:left="4320" w:hanging="180"/>
      </w:pPr>
    </w:lvl>
    <w:lvl w:ilvl="6" w:tplc="D23AABCE">
      <w:start w:val="1"/>
      <w:numFmt w:val="decimal"/>
      <w:lvlText w:val="%7."/>
      <w:lvlJc w:val="left"/>
      <w:pPr>
        <w:ind w:left="5040" w:hanging="360"/>
      </w:pPr>
    </w:lvl>
    <w:lvl w:ilvl="7" w:tplc="A69E84B2">
      <w:start w:val="1"/>
      <w:numFmt w:val="lowerLetter"/>
      <w:lvlText w:val="%8."/>
      <w:lvlJc w:val="left"/>
      <w:pPr>
        <w:ind w:left="5760" w:hanging="360"/>
      </w:pPr>
    </w:lvl>
    <w:lvl w:ilvl="8" w:tplc="4862421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7191"/>
    <w:rsid w:val="00121D91"/>
    <w:rsid w:val="00337191"/>
    <w:rsid w:val="00C63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AA650"/>
  <w15:docId w15:val="{A155397C-0EE3-4943-B38C-9605CB5CA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619</Words>
  <Characters>3531</Characters>
  <Application>Microsoft Office Word</Application>
  <DocSecurity>0</DocSecurity>
  <Lines>29</Lines>
  <Paragraphs>8</Paragraphs>
  <ScaleCrop>false</ScaleCrop>
  <Company/>
  <LinksUpToDate>false</LinksUpToDate>
  <CharactersWithSpaces>4142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 Юрьевна Коробкова</dc:creator>
  <cp:lastModifiedBy>Галина Александровна Прилуцкая</cp:lastModifiedBy>
  <cp:revision>2</cp:revision>
  <cp:lastPrinted>2026-09-23T11:43:00Z</cp:lastPrinted>
  <dcterms:created xsi:type="dcterms:W3CDTF">2026-09-23T11:44:00Z</dcterms:created>
  <dcterms:modified xsi:type="dcterms:W3CDTF">2026-09-23T11:44:00Z</dcterms:modified>
</cp:coreProperties>
</file>