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(0372200048026000667)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0372200048026000667-2-1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262780702175678070100108660010000244.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09:14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- 116.1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877 828.23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10:11:19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877 828.23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13:43:27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14:35:36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14:39:39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