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(0387200030026000292)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0387200030026000292-2-1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Ханты-Мансийский Автономный округ - Югра АО, Ханты-Мансийск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БЮДЖЕТНОЕ УЧРЕЖДЕНИЕ ХАНТЫ-МАНСИЙСКОГО АВТОНОМНОГО ОКРУГА - ЮГРЫ "ХАНТЫ-МАНСИЙСКАЯ РАЙОННАЯ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"ХАНТЫ-МАНСИЙСКАЯ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262860103422486010100101150019511244.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16.09.2026 10:46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ремонту и техническому обслуживанию копировально-множительной техники и компьютерного оборудования.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170 000.00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Соколова Галина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Котов Степан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Бондарев Алексей Алексеевич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07:47:22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59 400.00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- 65.06 %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06:08:44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60 250.00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- 64.56 %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Соколова Галина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Котов Степан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Бондарев Алексей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Соколова Галина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Котов Степан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Бондарев Алексей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59 400.00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60 250.00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"ХАНТЫ-МАНСИЙСКАЯ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Котов Степан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00:93:CA:E4:BA:B6:73:AD:8F:7E:A7:E1:CD:63:1C:11:84, действителен с 03.10.2025 07:08:25 по 27.12.2026 07:08:25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08:18:44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"ХАНТЫ-МАНСИЙСКАЯ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Соколова Галина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00:E3:7C:99:F3:0A:4F:66:8B:3D:B3:10:BC:CF:93:88:4C, действителен с 03.10.2025 07:06:53 по 27.12.2026 07:06:53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08:18:50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"ХАНТЫ-МАНСИЙСКАЯ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Бондарев Алексей Алексеевич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00:C1:D5:FC:A9:8D:4E:26:E6:9D:45:70:CA:62:A4:D5:46, действителен с 18.05.2026 04:10:55 по 11.08.2027 04:10:55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08:19:00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"ХАНТЫ-МАНСИЙСКАЯ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Котов Степан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00:93:CA:E4:BA:B6:73:AD:8F:7E:A7:E1:CD:63:1C:11:84, действителен с 03.10.2025 07:08:25 по 27.12.2026 07:08:25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08:19:48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