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(0801500001126001781)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0801500001126001781-2-1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БАШКОРТОСТАН "РЕСПУБЛИКАНСКИЙ ЦЕНТР ТОРГОВ"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БОЛЬНИЦА № 1 ГОРОДА ОКТЯБРЬСКИЙ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262026500793202650100104250014391243.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16:17 (MSK+02:00)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Капитальный ремонт кровли поликлиники №3 ГБУЗ РБ ГБ №1 г. Октябрьский, ул. Садовое кольцо, д.57.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3 674 600.94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Зарипова Гульнара Альбертовна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Хисамова Лиана Фанилевна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08:25:38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2 994 799.94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10:55:00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3 013 172.94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12:17:46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3 233 648.94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14:54:59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3 252 021.94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11:35:05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3 270 394.94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19:11:48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3 619 481.94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17:16:53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3 674 600.94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15:19:21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3 674 600.94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13:59:02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3 674 600.94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Хисамова Лиана Фанилевна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Хисамова Лиана Фанилевна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Хисамова Лиана Фанилевна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Хисамова Лиана Фанилевна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Хисамова Лиана Фанилевна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Хисамова Лиана Фанилевна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Хисамова Лиана Фанилевна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Хисамова Лиана Фанилевна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Хисамова Лиана Фанилевна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2 994 799.94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3 013 172.94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3 233 648.94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3 252 021.94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3 270 394.94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3 619 481.94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3 674 600.94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3 674 600.94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3 674 600.94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Зарипова Гульнара Альбертовна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00:F0:7F:35:14:10:B6:DB:B4:7B:9F:1A:A1:9F:1E:3E:80, действителен с 01.09.2026 04:19:14 по 25.11.2027 04:19:14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14:30:39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Хисамова Лиана Фанилевна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46:4A:60:BF:A9:1F:B6:9F:89:37:75:50:C2:50:21:5C, действителен с 24.04.2026 07:28:01 по 18.07.2027 07:28:01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14:32:02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Хисамова Лиана Фанилевна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46:4A:60:BF:A9:1F:B6:9F:89:37:75:50:C2:50:21:5C, действителен с 24.04.2026 07:28:01 по 18.07.2027 07:28:01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14:32:28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