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(0332100016826000033)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0332100016826000033-1-1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261526000270752600100100580016202244.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Услуги по сопровождению и развитию функционала программ 1С: Предприятие в составе: «Бухгалтерия государственного учреждения 8», «Университет ПРОФ» ред. 2.2, «Зарплата и кадры бюджетного учреждения 8» ред. 3.1, «Документооборот государственного учреждения» ред. 3.0., «БИТ. Расчет со студентами»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999 600.00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ЩЕГОЛЕВ ДМИТРИЙ ЛЬВОВИЧ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Гаврилова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управления по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Суслова Ирина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16:54:15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35:8D:4D:86:16:F0:18:88:2F:88:B7:EC:8E:1D:F7:AA, действителен с 28.04.2026 06:47:51 по 22.07.2027 06:47:51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13:24:04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13:24:52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13:41:05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13:41:28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