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(9800500003526000203)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9800500003526000203-1-1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АКЦИОНЕРНОЕ ОБЩЕСТВО "ФАРМАЦИЯ И МЕДИЦИНСКАЯ ТЕХНИКА ОСЕТИИ".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АКЦИОНЕРНОЕ ОБЩЕСТВО "ФАРМАЦИЯ И МЕДИЦИНСКАЯ ТЕХНИКА ОСЕТИИ"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262150003171415000100100012002120244.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14:58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"ГЛИМЕПИРИД"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120 048.00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Тваури Мария Гивиевна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Дзагиев Эдуард Русланович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Дзахмишева Мадина Феликсовна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Каркусова Валерия Муратовна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Макоев Чермен Русланович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11:36:01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Тваури Мария Гивиевна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Дзагиев Эдуард Русланович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Каркусова Валерия Муратовна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Макоев Чермен Русланович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Тваури Мария Гивиевна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06:37:A7:D6:00:2B:B3:0C:A1:4D:1B:9C:3C:CA:05:B6:36, действителен с 31.07.2025 12:56:32 по 31.10.2026 13:01:32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15:36:46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Дзагиев Эдуард Русланович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06:63:5F:6D:00:2C:B3:E0:9F:4A:36:23:FD:67:8E:E2:3F, действителен с 01.08.2025 06:33:13 по 01.11.2026 06:38:13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15:36:46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Каркусова Валерия Муратовна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06:66:32:90:00:39:B3:B7:93:48:BE:6D:2F:89:12:DE:42, действителен с 14.08.2025 08:40:00 по 14.11.2026 08:45:00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15:36:46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Макоев Чермен Русланович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06:37:7B:6A:00:2C:B3:28:9A:4B:05:32:17:FA:D6:47:84, действителен с 01.08.2025 06:22:42 по 01.11.2026 06:27:42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15:36:46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АО "ОСФАРМ"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БАСКАЕВ МАРАТ ЗАУРОВИЧ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03:FD:7E:6F:00:7B:B4:20:8D:40:67:F1:B9:67:EA:A1:A0, действителен с 02.07.2026 06:35:57 по 02.10.2027 06:45:57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15:37:56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