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(0356500001426004218)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0356500001426004218-1-1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ЭКОНОМИКИ АДМИНИСТРАЦИИ КИШЕРТСКОГО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263591700647559170100100190010000243.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17:38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Капитальный ремонт сетей водоснабжения в с. Усть-Кишерть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6 212 793.30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Миннимуллина Валерия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00:C0:3A:73:B4:E7:BD:65:C5:E6:82:9A:A5:C1:4E:5E:16, действителен с 18.08.2025 05:20:22 по 11.11.2026 05:20:22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09:46:38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