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(0369300324226000004)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0369300324226000004-1-1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 УЧРЕЖДЕНИЕ " ДЕТСКИЙ  САД N 446 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 УЧРЕЖДЕНИЕ " ДЕТСКИЙ  САД N 446 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263745105317474510100100170011012244.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08.06.2026 21:02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мяса сельскохозяйственной птицы (Грудка)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200 000.00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311.67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Алехина Анастасия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Гринько Инна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КОНДРАТЬЕВА АНАСТАСИЯ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11:15:13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263.17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12:55:18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10:37:49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20:46:45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263.17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Алехина Анастасия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46:BD:84:C5:35:FE:4C:E2:6D:85:1D:CC:B4:18:1D:BF, действителен с 29.10.2025 10:38:19 по 22.01.2027 10:38:19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13:25:00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13:25:23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