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(2400500000326001165)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2400500000326001165-1-1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262332500810333250100114210012120323.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15:00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ВАЛСАРТАН+САКУБИТРИЛ)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3 511 569.60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Полякова Ирина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7.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3 197 779.20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16:36:59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3 359 664.00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13:40:26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3 502 144.80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Ирина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Ирина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Ирина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3 197 779.20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3 197 779.20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3 359 664.00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3 359 664.00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3 502 144.80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3 502 144.80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Ирина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00:95:C6:38:ED:34:00:15:88:47:3B:E8:CA:36:C6:F9:0F, действителен с 25.08.2025 10:35:27 по 18.11.2026 10:35:27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13:13:16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13:14:08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