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(0356500001426006630)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0356500001426006630-1-1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ОКТЯБРЬСКИЙ ФИЛИАЛ ГОСУДАРСТВЕННОГО БЮДЖЕТНОГО УЧРЕЖДЕНИЯ ПЕРМСКОГО КРАЯ "ГОСЛЕСХОЗ"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262592103492659184300200400010000244.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14:53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бензина автомобильного АИ-92, дизельного топлива для нужд Октябрьского филиала ГБУ ПК "Гослесхоз"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2 305 221.20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214.03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Аликина Марина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Громова Татьяна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14:08:37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214.03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Татьяна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43:D9:36:84:43:A4:C7:4E:F0:AA:CE:A9:29:CA:45:B2,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Аликина Марина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00:ED:DC:20:63:0C:5C:B1:94:3E:EE:55:83:C8:D0:6C:07, действителен с 05.08.2026 10:51:20 по 29.10.2027 10:51:20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11:12:42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43:D9:36:84:43:A4:C7:4E:F0:AA:CE:A9:29:CA:45:B2,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11:13:41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