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(0832300009026000013)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15:54:32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0832300009026000013-3-1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УЧРЕЖДЕНИЕ "АДМИНИСТРАТИВНО-ХОЗЯЙСТВЕННОЕ УПРАВЛЕНИЕ ВОЛОДАРСКОГО МУНИЦИПАЛЬНОГО ОКРУГА".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УЧРЕЖДЕНИЕ "АДМИНИСТРАТИВНО-ХОЗЯЙСТВЕННОЕ УПРАВЛЕНИЕ ВОЛОДАРСКОГО МУНИЦИПАЛЬНОГО ОКРУГА"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263521401098252140100100060150000000.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Краска масляная.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289 170.00.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13:47:31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289 170.00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