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11:15:44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262143518405914350100101810010000244.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16:30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насекомых и паукообразных.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4 500 800.00.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09:59:15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4 500 800.00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