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09:10:56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262732500229073250100100220280000000.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09:02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литиевая.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14:45:49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