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(0332300322326000011)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11:12:22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0332300322326000011-3-1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ВЕТЛУЖСКАЯ ШКОЛА № 1.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ВЕТЛУЖСКАЯ ШКОЛА № 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263520900404552090100100190120000244.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11:06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Беспилотный летательный аппарат (дрон).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15.07.2026 11:13:39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406 575.00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406 575.00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406 575.00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