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(0368300023326000162)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13:17:41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0368300023326000162-3-1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"ЦЕНТРАЛЬНАЯ КЛИНИЧЕСКАЯ МЕДИКО-САНИТАРНАЯ ЧАСТЬ ИМЕНИ ЗАСЛУЖЕННОГО ВРАЧА РОССИИ В.А.ЕГОРОВА".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"ЦЕНТРАЛЬНАЯ КЛИНИЧЕСКАЯ МЕДИКО-САНИТАРНАЯ ЧАСТЬ ИМЕНИ ЗАСЛУЖЕННОГО ВРАЧА РОССИИ В.А.ЕГОРОВА"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263732702521473270100103440010000244.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13:04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ТРАСТУЗУМАБ.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216 150.00.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11:27:58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70.95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70.95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212 850.00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