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(0828300000326000047)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10.08.2026 16:33:52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0828300000326000047-3-1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Владимирская обл, Владимир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КАЗЕННОЕ УЧРЕЖДЕНИЕ "ЦЕНТР УПРАВЛЕНИЯ ГОРОДСКИМИ ДОРОГАМИ".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"ЦЕНТР УПРАВЛЕНИЯ ГОРОДСКИМИ ДОРОГАМИ"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263332847713533280100102890010000244.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07.08.2026 15:16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Светильник наружного освещения.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447 266.60.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07.08.2026 14:55:58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21 500.00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21 500.00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430 000.00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