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(0176200005526001511)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0176200005526001511-3-1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Адыгея Респ, Майкоп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РЕСПУБЛИКИ АДЫГЕЯ ПО РЕГУЛИРОВАНИЮ КОНТРАКТНОЙ СИСТЕМЫ В СФЕРЕ ЗАКУПОК.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АДЫГЕЯ "УПРАВЛЕНИЕ АВТОМОБИЛЬНЫХ ДОРОГ "АДЫГЕЯАВТОДОР"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262010504571401050100100720014211243.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23.07.2026 09:09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автомобильной дороги Красногвардейское-Уляп-Зарево на км 11+790 - км 12+030, в границах МО «Красногвардейский район» Республики Адыгея. Устройство недостающей пешеходной дорожки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1 968 610.00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Комитета Республики Адыгея по регулированию контрактной системы в сфере закупок, 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Мекулов Назир Амербиевич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председателя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Балабуева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 определению поставщиков путем проведения аукционов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Гунчокова Зуриет Батырбиевна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 определению поставщиков путем проведения конкурсов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Путилина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14:16:53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17:18:20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Балабуева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Гунчокова Зуриет Батырбиевна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59936200.0000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Балабуева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Гунчокова Зуриет Батырбиевна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4176157.1600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Балабуева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Гунчокова Зуриет Батырбиевна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Балабуева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Гунчокова Зуриет Батырбиевна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Балабуева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61:03:39:78:64:66:E4:8D:2F:B6:BD:33:29:7E:33:34, действителен с 24.06.2026 05:26:20 по 17.09.2027 05:26:20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11:03:34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Гунчокова Зуриет Батырбиевна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3A:5F:C5:B6:90:ED:06:48:3E:6E:67:81:11:72:25:F4, действителен с 23.06.2026 10:49:34 по 16.09.2027 10:49:34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14:20:06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Тлемешок Каплан Рамазанович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00:86:00:8A:43:39:28:E7:6D:F3:8A:18:8F:FB:99:A9:8C, действителен с 19.06.2025 05:23:39 по 12.09.2026 05:23:39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15:31:12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